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5DC31" w14:textId="19696733" w:rsidR="004C2E71" w:rsidRPr="005D4B4D" w:rsidRDefault="00E46C83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5D4B4D">
        <w:rPr>
          <w:rFonts w:ascii="標楷體" w:eastAsia="標楷體" w:hAnsi="標楷體"/>
          <w:b/>
          <w:sz w:val="32"/>
          <w:szCs w:val="32"/>
        </w:rPr>
        <w:t>臺</w:t>
      </w:r>
      <w:proofErr w:type="gramEnd"/>
      <w:r w:rsidRPr="005D4B4D">
        <w:rPr>
          <w:rFonts w:ascii="標楷體" w:eastAsia="標楷體" w:hAnsi="標楷體"/>
          <w:b/>
          <w:sz w:val="32"/>
          <w:szCs w:val="32"/>
        </w:rPr>
        <w:t>南市政府體育局補助</w:t>
      </w:r>
      <w:bookmarkStart w:id="0" w:name="_Hlk156461667"/>
      <w:r w:rsidRPr="005D4B4D">
        <w:rPr>
          <w:rFonts w:ascii="標楷體" w:eastAsia="標楷體" w:hAnsi="標楷體"/>
          <w:b/>
          <w:sz w:val="32"/>
          <w:szCs w:val="32"/>
        </w:rPr>
        <w:t>學校</w:t>
      </w:r>
      <w:r w:rsidR="00293419">
        <w:rPr>
          <w:rFonts w:ascii="標楷體" w:eastAsia="標楷體" w:hAnsi="標楷體" w:hint="eastAsia"/>
          <w:b/>
          <w:sz w:val="32"/>
          <w:szCs w:val="32"/>
        </w:rPr>
        <w:t>球場設施設備改善</w:t>
      </w:r>
      <w:r w:rsidRPr="005D4B4D">
        <w:rPr>
          <w:rFonts w:ascii="標楷體" w:eastAsia="標楷體" w:hAnsi="標楷體"/>
          <w:b/>
          <w:sz w:val="32"/>
          <w:szCs w:val="32"/>
        </w:rPr>
        <w:t>計畫</w:t>
      </w:r>
      <w:bookmarkEnd w:id="0"/>
    </w:p>
    <w:p w14:paraId="17A2A612" w14:textId="77777777" w:rsidR="009A1DD8" w:rsidRPr="005D4B4D" w:rsidRDefault="00E46C83" w:rsidP="009A1DD8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r w:rsidRPr="005D4B4D">
        <w:rPr>
          <w:rFonts w:ascii="標楷體" w:eastAsia="標楷體" w:hAnsi="標楷體"/>
        </w:rPr>
        <w:t>計畫目標：</w:t>
      </w:r>
    </w:p>
    <w:p w14:paraId="5F766164" w14:textId="12631ABE" w:rsidR="004C2E71" w:rsidRPr="005D4B4D" w:rsidRDefault="00E46C83" w:rsidP="009A1DD8">
      <w:pPr>
        <w:pStyle w:val="a3"/>
        <w:rPr>
          <w:rFonts w:ascii="標楷體" w:eastAsia="標楷體" w:hAnsi="標楷體"/>
        </w:rPr>
      </w:pPr>
      <w:proofErr w:type="gramStart"/>
      <w:r w:rsidRPr="005D4B4D">
        <w:rPr>
          <w:rFonts w:ascii="標楷體" w:eastAsia="標楷體" w:hAnsi="標楷體"/>
        </w:rPr>
        <w:t>臺</w:t>
      </w:r>
      <w:proofErr w:type="gramEnd"/>
      <w:r w:rsidRPr="005D4B4D">
        <w:rPr>
          <w:rFonts w:ascii="標楷體" w:eastAsia="標楷體" w:hAnsi="標楷體"/>
        </w:rPr>
        <w:t>南市政府體育局(以下簡稱本局)，為補助</w:t>
      </w:r>
      <w:r w:rsidR="00293419" w:rsidRPr="00293419">
        <w:rPr>
          <w:rFonts w:ascii="標楷體" w:eastAsia="標楷體" w:hAnsi="標楷體" w:hint="eastAsia"/>
        </w:rPr>
        <w:t>學校球場</w:t>
      </w:r>
      <w:r w:rsidRPr="005D4B4D">
        <w:rPr>
          <w:rFonts w:ascii="標楷體" w:eastAsia="標楷體" w:hAnsi="標楷體"/>
        </w:rPr>
        <w:t>相關設施設備，以提升學校優質的運動教學環境，特制定本計畫。</w:t>
      </w:r>
    </w:p>
    <w:p w14:paraId="34F7DB8B" w14:textId="77777777" w:rsidR="009A1DD8" w:rsidRPr="005D4B4D" w:rsidRDefault="00E46C83" w:rsidP="00946F00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r w:rsidRPr="005D4B4D">
        <w:rPr>
          <w:rFonts w:ascii="標楷體" w:eastAsia="標楷體" w:hAnsi="標楷體"/>
        </w:rPr>
        <w:t>補助對象：</w:t>
      </w:r>
    </w:p>
    <w:p w14:paraId="5B8323A6" w14:textId="55C9ACD2" w:rsidR="004C2E71" w:rsidRPr="005D4B4D" w:rsidRDefault="00E46C83" w:rsidP="009A1DD8">
      <w:pPr>
        <w:pStyle w:val="a3"/>
        <w:rPr>
          <w:rFonts w:ascii="標楷體" w:eastAsia="標楷體" w:hAnsi="標楷體"/>
        </w:rPr>
      </w:pPr>
      <w:proofErr w:type="gramStart"/>
      <w:r w:rsidRPr="005D4B4D">
        <w:rPr>
          <w:rFonts w:ascii="標楷體" w:eastAsia="標楷體" w:hAnsi="標楷體"/>
        </w:rPr>
        <w:t>臺</w:t>
      </w:r>
      <w:proofErr w:type="gramEnd"/>
      <w:r w:rsidRPr="005D4B4D">
        <w:rPr>
          <w:rFonts w:ascii="標楷體" w:eastAsia="標楷體" w:hAnsi="標楷體"/>
        </w:rPr>
        <w:t>南市政府所屬各級學校。</w:t>
      </w:r>
    </w:p>
    <w:p w14:paraId="50FB8DD7" w14:textId="563528D0" w:rsidR="004C2E71" w:rsidRPr="005D4B4D" w:rsidRDefault="00E46C83" w:rsidP="00946F00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bookmarkStart w:id="1" w:name="_Hlk90223118"/>
      <w:bookmarkStart w:id="2" w:name="_Hlk90226898"/>
      <w:r w:rsidRPr="005D4B4D">
        <w:rPr>
          <w:rFonts w:ascii="標楷體" w:eastAsia="標楷體" w:hAnsi="標楷體"/>
        </w:rPr>
        <w:t>補助範圍、基準與項目</w:t>
      </w:r>
      <w:bookmarkEnd w:id="1"/>
      <w:r w:rsidRPr="005D4B4D">
        <w:rPr>
          <w:rFonts w:ascii="標楷體" w:eastAsia="標楷體" w:hAnsi="標楷體"/>
        </w:rPr>
        <w:t>：</w:t>
      </w:r>
      <w:bookmarkEnd w:id="2"/>
    </w:p>
    <w:p w14:paraId="5D7D5894" w14:textId="7F05A730" w:rsidR="004C2E71" w:rsidRPr="005D4B4D" w:rsidRDefault="00E46C83" w:rsidP="00256EDE">
      <w:pPr>
        <w:pStyle w:val="a3"/>
        <w:numPr>
          <w:ilvl w:val="0"/>
          <w:numId w:val="4"/>
        </w:numPr>
        <w:ind w:left="993" w:hanging="567"/>
        <w:rPr>
          <w:rFonts w:ascii="標楷體" w:eastAsia="標楷體" w:hAnsi="標楷體"/>
        </w:rPr>
      </w:pPr>
      <w:r w:rsidRPr="005D4B4D">
        <w:rPr>
          <w:rFonts w:ascii="標楷體" w:eastAsia="標楷體" w:hAnsi="標楷體"/>
        </w:rPr>
        <w:t>以學校進行對體育運動訓練所需之教學設備與器材為限</w:t>
      </w:r>
      <w:bookmarkStart w:id="3" w:name="_Hlk90226935"/>
      <w:r w:rsidRPr="005D4B4D">
        <w:rPr>
          <w:rFonts w:ascii="標楷體" w:eastAsia="標楷體" w:hAnsi="標楷體"/>
        </w:rPr>
        <w:t>。</w:t>
      </w:r>
    </w:p>
    <w:bookmarkEnd w:id="3"/>
    <w:p w14:paraId="2CBC200D" w14:textId="13630774" w:rsidR="004C2E71" w:rsidRPr="005D4B4D" w:rsidRDefault="00E46C83" w:rsidP="00256EDE">
      <w:pPr>
        <w:pStyle w:val="a3"/>
        <w:numPr>
          <w:ilvl w:val="0"/>
          <w:numId w:val="4"/>
        </w:numPr>
        <w:ind w:left="993" w:hanging="567"/>
        <w:rPr>
          <w:rFonts w:ascii="標楷體" w:eastAsia="標楷體" w:hAnsi="標楷體"/>
        </w:rPr>
      </w:pPr>
      <w:r w:rsidRPr="005D4B4D">
        <w:rPr>
          <w:rFonts w:ascii="標楷體" w:eastAsia="標楷體" w:hAnsi="標楷體"/>
        </w:rPr>
        <w:t>補助之</w:t>
      </w:r>
      <w:r w:rsidR="00293419" w:rsidRPr="00293419">
        <w:rPr>
          <w:rFonts w:ascii="標楷體" w:eastAsia="標楷體" w:hAnsi="標楷體" w:hint="eastAsia"/>
        </w:rPr>
        <w:t>學校球場</w:t>
      </w:r>
      <w:r w:rsidRPr="005D4B4D">
        <w:rPr>
          <w:rFonts w:ascii="標楷體" w:eastAsia="標楷體" w:hAnsi="標楷體"/>
        </w:rPr>
        <w:t>設備與器材為</w:t>
      </w:r>
      <w:bookmarkStart w:id="4" w:name="_Hlk90226973"/>
      <w:r w:rsidRPr="005D4B4D">
        <w:rPr>
          <w:rFonts w:ascii="標楷體" w:eastAsia="標楷體" w:hAnsi="標楷體"/>
        </w:rPr>
        <w:t>單價高於</w:t>
      </w:r>
      <w:bookmarkStart w:id="5" w:name="_Hlk90223090"/>
      <w:r w:rsidRPr="005D4B4D">
        <w:rPr>
          <w:rFonts w:ascii="標楷體" w:eastAsia="標楷體" w:hAnsi="標楷體"/>
        </w:rPr>
        <w:t>新臺幣1萬元。</w:t>
      </w:r>
      <w:bookmarkEnd w:id="4"/>
      <w:bookmarkEnd w:id="5"/>
    </w:p>
    <w:p w14:paraId="482656FB" w14:textId="2FFF9C7B" w:rsidR="004C2E71" w:rsidRPr="005D4B4D" w:rsidRDefault="00E46C83" w:rsidP="00256EDE">
      <w:pPr>
        <w:pStyle w:val="a3"/>
        <w:numPr>
          <w:ilvl w:val="0"/>
          <w:numId w:val="4"/>
        </w:numPr>
        <w:ind w:left="993" w:hanging="567"/>
        <w:rPr>
          <w:rFonts w:ascii="標楷體" w:eastAsia="標楷體" w:hAnsi="標楷體"/>
        </w:rPr>
      </w:pPr>
      <w:r w:rsidRPr="005D4B4D">
        <w:rPr>
          <w:rFonts w:ascii="標楷體" w:eastAsia="標楷體" w:hAnsi="標楷體"/>
        </w:rPr>
        <w:t>補助額度，</w:t>
      </w:r>
      <w:bookmarkStart w:id="6" w:name="_Hlk90226999"/>
      <w:r w:rsidRPr="005D4B4D">
        <w:rPr>
          <w:rFonts w:ascii="標楷體" w:eastAsia="標楷體" w:hAnsi="標楷體"/>
        </w:rPr>
        <w:t>以每校不超過新臺幣</w:t>
      </w:r>
      <w:bookmarkStart w:id="7" w:name="_Hlk90223180"/>
      <w:r w:rsidR="0073619D">
        <w:rPr>
          <w:rFonts w:ascii="標楷體" w:eastAsia="標楷體" w:hAnsi="標楷體" w:hint="eastAsia"/>
        </w:rPr>
        <w:t>300</w:t>
      </w:r>
      <w:r w:rsidRPr="005D4B4D">
        <w:rPr>
          <w:rFonts w:ascii="標楷體" w:eastAsia="標楷體" w:hAnsi="標楷體"/>
        </w:rPr>
        <w:t>萬元為原則</w:t>
      </w:r>
      <w:bookmarkEnd w:id="7"/>
      <w:r w:rsidRPr="005D4B4D">
        <w:rPr>
          <w:rFonts w:ascii="標楷體" w:eastAsia="標楷體" w:hAnsi="標楷體"/>
        </w:rPr>
        <w:t>，必要時可視</w:t>
      </w:r>
      <w:bookmarkStart w:id="8" w:name="_Hlk90223262"/>
      <w:r w:rsidRPr="005D4B4D">
        <w:rPr>
          <w:rFonts w:ascii="標楷體" w:eastAsia="標楷體" w:hAnsi="標楷體"/>
        </w:rPr>
        <w:t>學校規模及設施設備酌增補助額度。</w:t>
      </w:r>
      <w:bookmarkEnd w:id="6"/>
    </w:p>
    <w:bookmarkEnd w:id="8"/>
    <w:p w14:paraId="01E3C73C" w14:textId="499DD445" w:rsidR="004C2E71" w:rsidRPr="005D4B4D" w:rsidRDefault="00E46C83" w:rsidP="00946F00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r w:rsidRPr="005D4B4D">
        <w:rPr>
          <w:rFonts w:ascii="標楷體" w:eastAsia="標楷體" w:hAnsi="標楷體"/>
        </w:rPr>
        <w:t>申請書及審查方式：</w:t>
      </w:r>
    </w:p>
    <w:p w14:paraId="1A5EF96E" w14:textId="458D4168" w:rsidR="004C2E71" w:rsidRPr="005D4B4D" w:rsidRDefault="00E46C83" w:rsidP="00256EDE">
      <w:pPr>
        <w:pStyle w:val="a3"/>
        <w:numPr>
          <w:ilvl w:val="0"/>
          <w:numId w:val="8"/>
        </w:numPr>
        <w:ind w:left="993" w:hanging="567"/>
        <w:rPr>
          <w:rFonts w:ascii="標楷體" w:eastAsia="標楷體" w:hAnsi="標楷體"/>
        </w:rPr>
      </w:pPr>
      <w:r w:rsidRPr="005D4B4D">
        <w:rPr>
          <w:rFonts w:ascii="標楷體" w:eastAsia="標楷體" w:hAnsi="標楷體"/>
        </w:rPr>
        <w:t>學校申請補助，應提計畫書（附錄一）、「臺南市政府體育局補助或委辦經費概算表」（附錄二），送本局審核。</w:t>
      </w:r>
    </w:p>
    <w:p w14:paraId="4893A005" w14:textId="72C49404" w:rsidR="004C2E71" w:rsidRPr="005D4B4D" w:rsidRDefault="00E46C83" w:rsidP="00256EDE">
      <w:pPr>
        <w:pStyle w:val="a3"/>
        <w:numPr>
          <w:ilvl w:val="0"/>
          <w:numId w:val="8"/>
        </w:numPr>
        <w:ind w:left="993" w:hanging="567"/>
        <w:rPr>
          <w:rFonts w:ascii="標楷體" w:eastAsia="標楷體" w:hAnsi="標楷體"/>
        </w:rPr>
      </w:pPr>
      <w:r w:rsidRPr="005D4B4D">
        <w:rPr>
          <w:rFonts w:ascii="標楷體" w:eastAsia="標楷體" w:hAnsi="標楷體"/>
        </w:rPr>
        <w:t>本局受理申請案後，得先行審查，並依行政程序核定受補助學校及補助金額。</w:t>
      </w:r>
    </w:p>
    <w:p w14:paraId="626EACFE" w14:textId="38E7A1E6" w:rsidR="004C2E71" w:rsidRPr="005D4B4D" w:rsidRDefault="00E46C83" w:rsidP="00256EDE">
      <w:pPr>
        <w:pStyle w:val="a3"/>
        <w:numPr>
          <w:ilvl w:val="0"/>
          <w:numId w:val="8"/>
        </w:numPr>
        <w:ind w:left="993" w:hanging="567"/>
        <w:rPr>
          <w:rFonts w:ascii="標楷體" w:eastAsia="標楷體" w:hAnsi="標楷體"/>
        </w:rPr>
      </w:pPr>
      <w:r w:rsidRPr="005D4B4D">
        <w:rPr>
          <w:rFonts w:ascii="標楷體" w:eastAsia="標楷體" w:hAnsi="標楷體"/>
        </w:rPr>
        <w:t>經核定補助學校之計畫，如有變更，應送調整後計劃</w:t>
      </w:r>
      <w:proofErr w:type="gramStart"/>
      <w:r w:rsidRPr="005D4B4D">
        <w:rPr>
          <w:rFonts w:ascii="標楷體" w:eastAsia="標楷體" w:hAnsi="標楷體"/>
        </w:rPr>
        <w:t>書暨經概算</w:t>
      </w:r>
      <w:proofErr w:type="gramEnd"/>
      <w:r w:rsidRPr="005D4B4D">
        <w:rPr>
          <w:rFonts w:ascii="標楷體" w:eastAsia="標楷體" w:hAnsi="標楷體"/>
        </w:rPr>
        <w:t>表至本局核准後始得辦理。</w:t>
      </w:r>
    </w:p>
    <w:p w14:paraId="4AEF698F" w14:textId="630E8FBC" w:rsidR="004C2E71" w:rsidRPr="005D4B4D" w:rsidRDefault="00E46C83" w:rsidP="009A1DD8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r w:rsidRPr="005D4B4D">
        <w:rPr>
          <w:rFonts w:ascii="標楷體" w:eastAsia="標楷體" w:hAnsi="標楷體"/>
        </w:rPr>
        <w:t>經費請撥及結報：</w:t>
      </w:r>
    </w:p>
    <w:p w14:paraId="5DB17242" w14:textId="381A7ADF" w:rsidR="004C2E71" w:rsidRPr="005D4B4D" w:rsidRDefault="00E46C83" w:rsidP="009A1DD8">
      <w:pPr>
        <w:pStyle w:val="a3"/>
        <w:numPr>
          <w:ilvl w:val="0"/>
          <w:numId w:val="6"/>
        </w:numPr>
        <w:ind w:left="993" w:hanging="567"/>
        <w:rPr>
          <w:rFonts w:ascii="標楷體" w:eastAsia="標楷體" w:hAnsi="標楷體"/>
        </w:rPr>
      </w:pPr>
      <w:r w:rsidRPr="005D4B4D">
        <w:rPr>
          <w:rFonts w:ascii="標楷體" w:eastAsia="標楷體" w:hAnsi="標楷體"/>
          <w:szCs w:val="24"/>
        </w:rPr>
        <w:t>受</w:t>
      </w:r>
      <w:r w:rsidRPr="005D4B4D">
        <w:rPr>
          <w:rFonts w:ascii="標楷體" w:eastAsia="標楷體" w:hAnsi="標楷體"/>
        </w:rPr>
        <w:t>補助</w:t>
      </w:r>
      <w:r w:rsidRPr="005D4B4D">
        <w:rPr>
          <w:rFonts w:ascii="標楷體" w:eastAsia="標楷體" w:hAnsi="標楷體"/>
          <w:szCs w:val="24"/>
          <w:shd w:val="clear" w:color="auto" w:fill="FFFFFF"/>
        </w:rPr>
        <w:t>學校應於補助項目執行完畢後，將經費委託收支清單、核定公文影本、會計</w:t>
      </w:r>
      <w:proofErr w:type="gramStart"/>
      <w:r w:rsidRPr="005D4B4D">
        <w:rPr>
          <w:rFonts w:ascii="標楷體" w:eastAsia="標楷體" w:hAnsi="標楷體"/>
          <w:szCs w:val="24"/>
          <w:shd w:val="clear" w:color="auto" w:fill="FFFFFF"/>
        </w:rPr>
        <w:t>審核戳</w:t>
      </w:r>
      <w:proofErr w:type="gramEnd"/>
      <w:r w:rsidRPr="005D4B4D">
        <w:rPr>
          <w:rFonts w:ascii="標楷體" w:eastAsia="標楷體" w:hAnsi="標楷體"/>
          <w:szCs w:val="24"/>
          <w:shd w:val="clear" w:color="auto" w:fill="FFFFFF"/>
        </w:rPr>
        <w:t>章之經費概算表</w:t>
      </w:r>
      <w:proofErr w:type="gramStart"/>
      <w:r w:rsidRPr="005D4B4D">
        <w:rPr>
          <w:rFonts w:ascii="標楷體" w:eastAsia="標楷體" w:hAnsi="標楷體"/>
          <w:szCs w:val="24"/>
          <w:shd w:val="clear" w:color="auto" w:fill="FFFFFF"/>
        </w:rPr>
        <w:t>及書據一覽</w:t>
      </w:r>
      <w:proofErr w:type="gramEnd"/>
      <w:r w:rsidRPr="005D4B4D">
        <w:rPr>
          <w:rFonts w:ascii="標楷體" w:eastAsia="標楷體" w:hAnsi="標楷體"/>
          <w:szCs w:val="24"/>
          <w:shd w:val="clear" w:color="auto" w:fill="FFFFFF"/>
        </w:rPr>
        <w:t>表內相關內容等報本局辦理經費請款。</w:t>
      </w:r>
    </w:p>
    <w:p w14:paraId="7B79299C" w14:textId="252DDF0F" w:rsidR="004C2E71" w:rsidRPr="005D4B4D" w:rsidRDefault="00E46C83" w:rsidP="009A1DD8">
      <w:pPr>
        <w:pStyle w:val="a3"/>
        <w:numPr>
          <w:ilvl w:val="0"/>
          <w:numId w:val="6"/>
        </w:numPr>
        <w:ind w:left="993" w:hanging="567"/>
        <w:rPr>
          <w:rFonts w:ascii="標楷體" w:eastAsia="標楷體" w:hAnsi="標楷體"/>
          <w:szCs w:val="24"/>
          <w:shd w:val="clear" w:color="auto" w:fill="FFFFFF"/>
        </w:rPr>
      </w:pPr>
      <w:r w:rsidRPr="005D4B4D">
        <w:rPr>
          <w:rFonts w:ascii="標楷體" w:eastAsia="標楷體" w:hAnsi="標楷體"/>
          <w:szCs w:val="24"/>
          <w:shd w:val="clear" w:color="auto" w:fill="FFFFFF"/>
        </w:rPr>
        <w:t>自本局核定補助之日起至指定之日止，應完成計畫執行項目，屆期未完成者，本局得取消該補助案件，如有撥付款項</w:t>
      </w:r>
      <w:proofErr w:type="gramStart"/>
      <w:r w:rsidRPr="005D4B4D">
        <w:rPr>
          <w:rFonts w:ascii="標楷體" w:eastAsia="標楷體" w:hAnsi="標楷體"/>
          <w:szCs w:val="24"/>
          <w:shd w:val="clear" w:color="auto" w:fill="FFFFFF"/>
        </w:rPr>
        <w:t>併予</w:t>
      </w:r>
      <w:proofErr w:type="gramEnd"/>
      <w:r w:rsidRPr="005D4B4D">
        <w:rPr>
          <w:rFonts w:ascii="標楷體" w:eastAsia="標楷體" w:hAnsi="標楷體"/>
          <w:szCs w:val="24"/>
          <w:shd w:val="clear" w:color="auto" w:fill="FFFFFF"/>
        </w:rPr>
        <w:t>收回。</w:t>
      </w:r>
    </w:p>
    <w:p w14:paraId="723E4B7E" w14:textId="49C14426" w:rsidR="004C2E71" w:rsidRPr="005D4B4D" w:rsidRDefault="00E46C83" w:rsidP="009A1DD8">
      <w:pPr>
        <w:pStyle w:val="a3"/>
        <w:numPr>
          <w:ilvl w:val="0"/>
          <w:numId w:val="1"/>
        </w:numPr>
        <w:rPr>
          <w:rFonts w:ascii="標楷體" w:eastAsia="標楷體" w:hAnsi="標楷體"/>
        </w:rPr>
      </w:pPr>
      <w:r w:rsidRPr="005D4B4D">
        <w:rPr>
          <w:rFonts w:ascii="標楷體" w:eastAsia="標楷體" w:hAnsi="標楷體"/>
        </w:rPr>
        <w:t>補助成效考核：</w:t>
      </w:r>
    </w:p>
    <w:p w14:paraId="5AE30A7F" w14:textId="2981FEFF" w:rsidR="004C2E71" w:rsidRPr="005D4B4D" w:rsidRDefault="00E46C83" w:rsidP="009A1DD8">
      <w:pPr>
        <w:pStyle w:val="a3"/>
        <w:numPr>
          <w:ilvl w:val="0"/>
          <w:numId w:val="7"/>
        </w:numPr>
        <w:ind w:left="993" w:hanging="567"/>
        <w:rPr>
          <w:rFonts w:ascii="標楷體" w:eastAsia="標楷體" w:hAnsi="標楷體"/>
        </w:rPr>
      </w:pPr>
      <w:r w:rsidRPr="005D4B4D">
        <w:rPr>
          <w:rFonts w:ascii="標楷體" w:eastAsia="標楷體" w:hAnsi="標楷體"/>
        </w:rPr>
        <w:t>受補助學</w:t>
      </w:r>
      <w:r w:rsidRPr="005D4B4D">
        <w:rPr>
          <w:rFonts w:ascii="標楷體" w:eastAsia="標楷體" w:hAnsi="標楷體"/>
          <w:szCs w:val="24"/>
          <w:shd w:val="clear" w:color="auto" w:fill="FFFFFF"/>
        </w:rPr>
        <w:t>校應</w:t>
      </w:r>
      <w:r w:rsidRPr="005D4B4D">
        <w:rPr>
          <w:rFonts w:ascii="標楷體" w:eastAsia="標楷體" w:hAnsi="標楷體"/>
        </w:rPr>
        <w:t>設專責人員，督導核定計畫之確實執行。</w:t>
      </w:r>
    </w:p>
    <w:p w14:paraId="53168F5D" w14:textId="6FA05377" w:rsidR="004C2E71" w:rsidRPr="005D4B4D" w:rsidRDefault="00E46C83" w:rsidP="009A1DD8">
      <w:pPr>
        <w:pStyle w:val="a3"/>
        <w:numPr>
          <w:ilvl w:val="0"/>
          <w:numId w:val="7"/>
        </w:numPr>
        <w:ind w:left="993" w:hanging="567"/>
        <w:rPr>
          <w:rFonts w:ascii="標楷體" w:eastAsia="標楷體" w:hAnsi="標楷體"/>
        </w:rPr>
      </w:pPr>
      <w:r w:rsidRPr="005D4B4D">
        <w:rPr>
          <w:rFonts w:ascii="標楷體" w:eastAsia="標楷體" w:hAnsi="標楷體"/>
        </w:rPr>
        <w:t>受補助之學校應定期提報執行進度，並於執行完畢後製作成果報告書(附錄三)，供本局進行成效考核。</w:t>
      </w:r>
    </w:p>
    <w:p w14:paraId="2386CBD6" w14:textId="74AEFF21" w:rsidR="004C2E71" w:rsidRPr="005D4B4D" w:rsidRDefault="00E46C83" w:rsidP="009A1DD8">
      <w:pPr>
        <w:pStyle w:val="a3"/>
        <w:numPr>
          <w:ilvl w:val="0"/>
          <w:numId w:val="7"/>
        </w:numPr>
        <w:ind w:left="993" w:hanging="567"/>
        <w:rPr>
          <w:rFonts w:ascii="標楷體" w:eastAsia="標楷體" w:hAnsi="標楷體"/>
        </w:rPr>
      </w:pPr>
      <w:r w:rsidRPr="005D4B4D">
        <w:rPr>
          <w:rFonts w:ascii="標楷體" w:eastAsia="標楷體" w:hAnsi="標楷體"/>
        </w:rPr>
        <w:t>未依核定計畫執行、執行效益不佳、或未配合成效考核作業者，除應積極改善外，情節重大者，得取消該補助案件，並收回已撥付款項。</w:t>
      </w:r>
    </w:p>
    <w:p w14:paraId="05469D8C" w14:textId="77777777" w:rsidR="004C2E71" w:rsidRPr="005D4B4D" w:rsidRDefault="004C2E71">
      <w:pPr>
        <w:widowControl/>
        <w:rPr>
          <w:rFonts w:ascii="標楷體" w:eastAsia="標楷體" w:hAnsi="標楷體"/>
        </w:rPr>
      </w:pPr>
    </w:p>
    <w:p w14:paraId="608F83E3" w14:textId="4FF1FA79" w:rsidR="004C2E71" w:rsidRPr="005D4B4D" w:rsidRDefault="005D4B4D" w:rsidP="00293419">
      <w:pPr>
        <w:pageBreakBefore/>
        <w:widowControl/>
        <w:jc w:val="center"/>
        <w:rPr>
          <w:rFonts w:ascii="標楷體" w:eastAsia="標楷體" w:hAnsi="標楷體"/>
        </w:rPr>
      </w:pPr>
      <w:r w:rsidRPr="005D4B4D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4C52AC" wp14:editId="3F9BB8FB">
                <wp:simplePos x="0" y="0"/>
                <wp:positionH relativeFrom="margin">
                  <wp:align>right</wp:align>
                </wp:positionH>
                <wp:positionV relativeFrom="paragraph">
                  <wp:posOffset>-345122</wp:posOffset>
                </wp:positionV>
                <wp:extent cx="691515" cy="322582"/>
                <wp:effectExtent l="0" t="0" r="13335" b="20320"/>
                <wp:wrapNone/>
                <wp:docPr id="1471161865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322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591A721" w14:textId="77777777" w:rsidR="004C2E71" w:rsidRPr="005D4B4D" w:rsidRDefault="00E46C8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D4B4D">
                              <w:rPr>
                                <w:rFonts w:ascii="標楷體" w:eastAsia="標楷體" w:hAnsi="標楷體"/>
                              </w:rPr>
                              <w:t>附錄一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4C52A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.25pt;margin-top:-27.15pt;width:54.45pt;height:25.4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" strokeweight=".26467mm">
                <v:textbox>
                  <w:txbxContent>
                    <w:p w14:paraId="3591A721" w14:textId="77777777" w:rsidR="004C2E71" w:rsidRPr="005D4B4D" w:rsidRDefault="00E46C83">
                      <w:pPr>
                        <w:rPr>
                          <w:rFonts w:ascii="標楷體" w:eastAsia="標楷體" w:hAnsi="標楷體"/>
                        </w:rPr>
                      </w:pPr>
                      <w:r w:rsidRPr="005D4B4D">
                        <w:rPr>
                          <w:rFonts w:ascii="標楷體" w:eastAsia="標楷體" w:hAnsi="標楷體"/>
                        </w:rPr>
                        <w:t>附錄一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6C83" w:rsidRPr="005D4B4D">
        <w:rPr>
          <w:rFonts w:ascii="標楷體" w:eastAsia="標楷體" w:hAnsi="標楷體"/>
          <w:b/>
          <w:sz w:val="36"/>
          <w:szCs w:val="36"/>
        </w:rPr>
        <w:t>(校名)</w:t>
      </w:r>
      <w:r w:rsidR="00E46C83" w:rsidRPr="005D4B4D">
        <w:rPr>
          <w:rFonts w:ascii="標楷體" w:eastAsia="標楷體" w:hAnsi="標楷體"/>
          <w:b/>
          <w:sz w:val="32"/>
          <w:szCs w:val="32"/>
        </w:rPr>
        <w:t>申請</w:t>
      </w:r>
      <w:r w:rsidR="00293419">
        <w:rPr>
          <w:rFonts w:ascii="標楷體" w:eastAsia="標楷體" w:hAnsi="標楷體" w:hint="eastAsia"/>
          <w:b/>
          <w:sz w:val="32"/>
          <w:szCs w:val="32"/>
        </w:rPr>
        <w:t>補助</w:t>
      </w:r>
      <w:r w:rsidR="00293419" w:rsidRPr="00293419">
        <w:rPr>
          <w:rFonts w:ascii="標楷體" w:eastAsia="標楷體" w:hAnsi="標楷體" w:hint="eastAsia"/>
          <w:b/>
          <w:sz w:val="32"/>
          <w:szCs w:val="32"/>
        </w:rPr>
        <w:t>學校球場設施設備改善計畫</w:t>
      </w:r>
      <w:r w:rsidR="00E46C83" w:rsidRPr="005D4B4D">
        <w:rPr>
          <w:rFonts w:ascii="標楷體" w:eastAsia="標楷體" w:hAnsi="標楷體"/>
          <w:b/>
          <w:sz w:val="32"/>
          <w:szCs w:val="32"/>
        </w:rPr>
        <w:t>書</w:t>
      </w:r>
    </w:p>
    <w:p w14:paraId="7CC3753A" w14:textId="77777777" w:rsidR="004C2E71" w:rsidRPr="005D4B4D" w:rsidRDefault="004C2E71">
      <w:pPr>
        <w:rPr>
          <w:rFonts w:ascii="標楷體" w:eastAsia="標楷體" w:hAnsi="標楷體"/>
        </w:rPr>
      </w:pPr>
    </w:p>
    <w:p w14:paraId="71752E99" w14:textId="2DD6F9C5" w:rsidR="004C2E71" w:rsidRPr="005D4B4D" w:rsidRDefault="00E46C83">
      <w:pPr>
        <w:rPr>
          <w:rFonts w:ascii="標楷體" w:eastAsia="標楷體" w:hAnsi="標楷體"/>
          <w:sz w:val="28"/>
          <w:szCs w:val="28"/>
        </w:rPr>
      </w:pPr>
      <w:r w:rsidRPr="005D4B4D">
        <w:rPr>
          <w:rFonts w:ascii="標楷體" w:eastAsia="標楷體" w:hAnsi="標楷體"/>
          <w:sz w:val="28"/>
          <w:szCs w:val="28"/>
        </w:rPr>
        <w:t xml:space="preserve">計畫負責人：          </w:t>
      </w:r>
      <w:r w:rsidR="00293419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D4B4D">
        <w:rPr>
          <w:rFonts w:ascii="標楷體" w:eastAsia="標楷體" w:hAnsi="標楷體"/>
          <w:sz w:val="28"/>
          <w:szCs w:val="28"/>
        </w:rPr>
        <w:t xml:space="preserve">  </w:t>
      </w:r>
      <w:r w:rsidR="0009607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5D4B4D">
        <w:rPr>
          <w:rFonts w:ascii="標楷體" w:eastAsia="標楷體" w:hAnsi="標楷體"/>
          <w:sz w:val="28"/>
          <w:szCs w:val="28"/>
        </w:rPr>
        <w:t xml:space="preserve">  校長</w:t>
      </w:r>
    </w:p>
    <w:p w14:paraId="37899F97" w14:textId="77777777" w:rsidR="004C2E71" w:rsidRPr="005D4B4D" w:rsidRDefault="00E46C83">
      <w:pPr>
        <w:rPr>
          <w:rFonts w:ascii="標楷體" w:eastAsia="標楷體" w:hAnsi="標楷體"/>
          <w:sz w:val="28"/>
          <w:szCs w:val="28"/>
        </w:rPr>
      </w:pPr>
      <w:r w:rsidRPr="005D4B4D">
        <w:rPr>
          <w:rFonts w:ascii="標楷體" w:eastAsia="標楷體" w:hAnsi="標楷體"/>
          <w:sz w:val="28"/>
          <w:szCs w:val="28"/>
        </w:rPr>
        <w:t>計畫承辦人：</w:t>
      </w:r>
    </w:p>
    <w:p w14:paraId="35BC2F02" w14:textId="77777777" w:rsidR="004C2E71" w:rsidRPr="005D4B4D" w:rsidRDefault="00E46C83">
      <w:pPr>
        <w:rPr>
          <w:rFonts w:ascii="標楷體" w:eastAsia="標楷體" w:hAnsi="標楷體"/>
          <w:sz w:val="28"/>
          <w:szCs w:val="28"/>
        </w:rPr>
      </w:pPr>
      <w:r w:rsidRPr="005D4B4D">
        <w:rPr>
          <w:rFonts w:ascii="標楷體" w:eastAsia="標楷體" w:hAnsi="標楷體"/>
          <w:sz w:val="28"/>
          <w:szCs w:val="28"/>
        </w:rPr>
        <w:t>聯絡電話：</w:t>
      </w:r>
    </w:p>
    <w:p w14:paraId="0F6440B0" w14:textId="77777777" w:rsidR="004C2E71" w:rsidRPr="005D4B4D" w:rsidRDefault="00E46C83">
      <w:pPr>
        <w:rPr>
          <w:rFonts w:ascii="標楷體" w:eastAsia="標楷體" w:hAnsi="標楷體"/>
          <w:sz w:val="28"/>
          <w:szCs w:val="28"/>
        </w:rPr>
      </w:pPr>
      <w:r w:rsidRPr="005D4B4D">
        <w:rPr>
          <w:rFonts w:ascii="標楷體" w:eastAsia="標楷體" w:hAnsi="標楷體"/>
          <w:sz w:val="28"/>
          <w:szCs w:val="28"/>
        </w:rPr>
        <w:t>電子郵件：</w:t>
      </w:r>
    </w:p>
    <w:p w14:paraId="14125511" w14:textId="77777777" w:rsidR="004C2E71" w:rsidRPr="005D4B4D" w:rsidRDefault="004C2E71">
      <w:pPr>
        <w:rPr>
          <w:rFonts w:ascii="標楷體" w:eastAsia="標楷體" w:hAnsi="標楷體"/>
        </w:rPr>
      </w:pPr>
    </w:p>
    <w:p w14:paraId="1E561856" w14:textId="77777777" w:rsidR="004C2E71" w:rsidRPr="005D4B4D" w:rsidRDefault="00E46C83">
      <w:pPr>
        <w:rPr>
          <w:rFonts w:ascii="標楷體" w:eastAsia="標楷體" w:hAnsi="標楷體"/>
          <w:b/>
          <w:sz w:val="28"/>
          <w:szCs w:val="28"/>
        </w:rPr>
      </w:pPr>
      <w:r w:rsidRPr="005D4B4D">
        <w:rPr>
          <w:rFonts w:ascii="標楷體" w:eastAsia="標楷體" w:hAnsi="標楷體"/>
          <w:b/>
          <w:sz w:val="28"/>
          <w:szCs w:val="28"/>
        </w:rPr>
        <w:t>一、計畫目標</w:t>
      </w:r>
    </w:p>
    <w:p w14:paraId="67F066B1" w14:textId="77777777" w:rsidR="004C2E71" w:rsidRPr="005D4B4D" w:rsidRDefault="004C2E71">
      <w:pPr>
        <w:rPr>
          <w:rFonts w:ascii="標楷體" w:eastAsia="標楷體" w:hAnsi="標楷體"/>
          <w:b/>
          <w:sz w:val="28"/>
          <w:szCs w:val="28"/>
        </w:rPr>
      </w:pPr>
    </w:p>
    <w:p w14:paraId="0CA09123" w14:textId="77777777" w:rsidR="004C2E71" w:rsidRPr="005D4B4D" w:rsidRDefault="00E46C83">
      <w:pPr>
        <w:rPr>
          <w:rFonts w:ascii="標楷體" w:eastAsia="標楷體" w:hAnsi="標楷體"/>
          <w:b/>
          <w:sz w:val="28"/>
          <w:szCs w:val="28"/>
        </w:rPr>
      </w:pPr>
      <w:r w:rsidRPr="005D4B4D">
        <w:rPr>
          <w:rFonts w:ascii="標楷體" w:eastAsia="標楷體" w:hAnsi="標楷體"/>
          <w:b/>
          <w:sz w:val="28"/>
          <w:szCs w:val="28"/>
        </w:rPr>
        <w:t>二、現況分析(含照片)</w:t>
      </w:r>
    </w:p>
    <w:p w14:paraId="06EC905C" w14:textId="77777777" w:rsidR="004C2E71" w:rsidRPr="005D4B4D" w:rsidRDefault="004C2E71">
      <w:pPr>
        <w:pStyle w:val="a3"/>
        <w:rPr>
          <w:rFonts w:ascii="標楷體" w:eastAsia="標楷體" w:hAnsi="標楷體"/>
          <w:b/>
          <w:sz w:val="28"/>
          <w:szCs w:val="28"/>
        </w:rPr>
      </w:pPr>
    </w:p>
    <w:p w14:paraId="3C6AC614" w14:textId="77777777" w:rsidR="004C2E71" w:rsidRPr="005D4B4D" w:rsidRDefault="00E46C83">
      <w:pPr>
        <w:rPr>
          <w:rFonts w:ascii="標楷體" w:eastAsia="標楷體" w:hAnsi="標楷體"/>
          <w:b/>
          <w:sz w:val="28"/>
          <w:szCs w:val="28"/>
        </w:rPr>
      </w:pPr>
      <w:r w:rsidRPr="005D4B4D">
        <w:rPr>
          <w:rFonts w:ascii="標楷體" w:eastAsia="標楷體" w:hAnsi="標楷體"/>
          <w:b/>
          <w:sz w:val="28"/>
          <w:szCs w:val="28"/>
        </w:rPr>
        <w:t>三、計畫內容</w:t>
      </w:r>
    </w:p>
    <w:p w14:paraId="673DD0FE" w14:textId="77777777" w:rsidR="004C2E71" w:rsidRPr="005D4B4D" w:rsidRDefault="004C2E71">
      <w:pPr>
        <w:pStyle w:val="a3"/>
        <w:rPr>
          <w:rFonts w:ascii="標楷體" w:eastAsia="標楷體" w:hAnsi="標楷體"/>
          <w:b/>
          <w:sz w:val="28"/>
          <w:szCs w:val="28"/>
        </w:rPr>
      </w:pPr>
    </w:p>
    <w:p w14:paraId="49879769" w14:textId="77777777" w:rsidR="004C2E71" w:rsidRPr="005D4B4D" w:rsidRDefault="00E46C83">
      <w:pPr>
        <w:rPr>
          <w:rFonts w:ascii="標楷體" w:eastAsia="標楷體" w:hAnsi="標楷體"/>
          <w:b/>
          <w:sz w:val="28"/>
          <w:szCs w:val="28"/>
        </w:rPr>
      </w:pPr>
      <w:r w:rsidRPr="005D4B4D">
        <w:rPr>
          <w:rFonts w:ascii="標楷體" w:eastAsia="標楷體" w:hAnsi="標楷體"/>
          <w:b/>
          <w:sz w:val="28"/>
          <w:szCs w:val="28"/>
        </w:rPr>
        <w:t>四、執行期程及進度</w:t>
      </w:r>
    </w:p>
    <w:p w14:paraId="71C869A3" w14:textId="77777777" w:rsidR="004C2E71" w:rsidRPr="005D4B4D" w:rsidRDefault="004C2E71">
      <w:pPr>
        <w:pStyle w:val="a3"/>
        <w:rPr>
          <w:rFonts w:ascii="標楷體" w:eastAsia="標楷體" w:hAnsi="標楷體"/>
          <w:b/>
          <w:sz w:val="28"/>
          <w:szCs w:val="28"/>
        </w:rPr>
      </w:pPr>
    </w:p>
    <w:p w14:paraId="308991E5" w14:textId="77777777" w:rsidR="004C2E71" w:rsidRPr="005D4B4D" w:rsidRDefault="00E46C83">
      <w:pPr>
        <w:rPr>
          <w:rFonts w:ascii="標楷體" w:eastAsia="標楷體" w:hAnsi="標楷體"/>
          <w:b/>
          <w:sz w:val="28"/>
          <w:szCs w:val="28"/>
        </w:rPr>
      </w:pPr>
      <w:r w:rsidRPr="005D4B4D">
        <w:rPr>
          <w:rFonts w:ascii="標楷體" w:eastAsia="標楷體" w:hAnsi="標楷體"/>
          <w:b/>
          <w:sz w:val="28"/>
          <w:szCs w:val="28"/>
        </w:rPr>
        <w:t>五、預期成效</w:t>
      </w:r>
    </w:p>
    <w:p w14:paraId="28AEC573" w14:textId="77777777" w:rsidR="004C2E71" w:rsidRPr="005D4B4D" w:rsidRDefault="004C2E71">
      <w:pPr>
        <w:pStyle w:val="a3"/>
        <w:rPr>
          <w:rFonts w:ascii="標楷體" w:eastAsia="標楷體" w:hAnsi="標楷體"/>
          <w:b/>
          <w:sz w:val="28"/>
          <w:szCs w:val="28"/>
        </w:rPr>
      </w:pPr>
    </w:p>
    <w:p w14:paraId="53D99CA6" w14:textId="77777777" w:rsidR="004C2E71" w:rsidRPr="005D4B4D" w:rsidRDefault="00E46C83">
      <w:pPr>
        <w:rPr>
          <w:rFonts w:ascii="標楷體" w:eastAsia="標楷體" w:hAnsi="標楷體"/>
          <w:b/>
          <w:sz w:val="28"/>
          <w:szCs w:val="28"/>
        </w:rPr>
      </w:pPr>
      <w:r w:rsidRPr="005D4B4D">
        <w:rPr>
          <w:rFonts w:ascii="標楷體" w:eastAsia="標楷體" w:hAnsi="標楷體"/>
          <w:b/>
          <w:sz w:val="28"/>
          <w:szCs w:val="28"/>
        </w:rPr>
        <w:t>六、近3年獲教育部體育署或本府體育局設施設備補助情形</w:t>
      </w:r>
    </w:p>
    <w:p w14:paraId="5E5B7E45" w14:textId="77777777" w:rsidR="004C2E71" w:rsidRPr="005D4B4D" w:rsidRDefault="004C2E71">
      <w:pPr>
        <w:rPr>
          <w:rFonts w:ascii="標楷體" w:eastAsia="標楷體" w:hAnsi="標楷體"/>
          <w:b/>
          <w:sz w:val="28"/>
          <w:szCs w:val="28"/>
        </w:rPr>
      </w:pPr>
    </w:p>
    <w:p w14:paraId="77080178" w14:textId="77777777" w:rsidR="004C2E71" w:rsidRPr="005D4B4D" w:rsidRDefault="00E46C83">
      <w:pPr>
        <w:rPr>
          <w:rFonts w:ascii="標楷體" w:eastAsia="標楷體" w:hAnsi="標楷體"/>
          <w:b/>
          <w:sz w:val="28"/>
          <w:szCs w:val="28"/>
        </w:rPr>
      </w:pPr>
      <w:r w:rsidRPr="005D4B4D">
        <w:rPr>
          <w:rFonts w:ascii="標楷體" w:eastAsia="標楷體" w:hAnsi="標楷體"/>
          <w:b/>
          <w:sz w:val="28"/>
          <w:szCs w:val="28"/>
        </w:rPr>
        <w:t>七、經費預算</w:t>
      </w:r>
    </w:p>
    <w:p w14:paraId="092D41B9" w14:textId="77777777" w:rsidR="004C2E71" w:rsidRPr="005D4B4D" w:rsidRDefault="00E46C83">
      <w:pPr>
        <w:rPr>
          <w:rFonts w:ascii="標楷體" w:eastAsia="標楷體" w:hAnsi="標楷體"/>
        </w:rPr>
      </w:pPr>
      <w:r w:rsidRPr="005D4B4D">
        <w:rPr>
          <w:rFonts w:ascii="標楷體" w:eastAsia="標楷體" w:hAnsi="標楷體" w:cs="Gungsuh"/>
          <w:b/>
          <w:sz w:val="28"/>
          <w:szCs w:val="28"/>
        </w:rPr>
        <w:t>（一）學校提報預算需求</w:t>
      </w:r>
      <w:proofErr w:type="gramStart"/>
      <w:r w:rsidRPr="005D4B4D">
        <w:rPr>
          <w:rFonts w:ascii="標楷體" w:eastAsia="標楷體" w:hAnsi="標楷體" w:cs="Gungsuh"/>
          <w:sz w:val="28"/>
          <w:szCs w:val="28"/>
        </w:rPr>
        <w:t>（</w:t>
      </w:r>
      <w:proofErr w:type="gramEnd"/>
      <w:r w:rsidRPr="005D4B4D">
        <w:rPr>
          <w:rFonts w:ascii="標楷體" w:eastAsia="標楷體" w:hAnsi="標楷體" w:cs="Gungsuh"/>
          <w:sz w:val="28"/>
          <w:szCs w:val="28"/>
        </w:rPr>
        <w:t>單位：元</w:t>
      </w:r>
      <w:proofErr w:type="gramStart"/>
      <w:r w:rsidRPr="005D4B4D">
        <w:rPr>
          <w:rFonts w:ascii="標楷體" w:eastAsia="標楷體" w:hAnsi="標楷體" w:cs="Gungsuh"/>
          <w:sz w:val="28"/>
          <w:szCs w:val="28"/>
        </w:rPr>
        <w:t>）</w:t>
      </w:r>
      <w:proofErr w:type="gramEnd"/>
    </w:p>
    <w:p w14:paraId="283F03B1" w14:textId="77777777" w:rsidR="004C2E71" w:rsidRPr="005D4B4D" w:rsidRDefault="004C2E71">
      <w:pPr>
        <w:rPr>
          <w:rFonts w:ascii="標楷體" w:eastAsia="標楷體" w:hAnsi="標楷體"/>
          <w:b/>
          <w:sz w:val="28"/>
          <w:szCs w:val="28"/>
        </w:rPr>
      </w:pPr>
    </w:p>
    <w:tbl>
      <w:tblPr>
        <w:tblW w:w="822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850"/>
        <w:gridCol w:w="992"/>
        <w:gridCol w:w="993"/>
        <w:gridCol w:w="1134"/>
        <w:gridCol w:w="1559"/>
      </w:tblGrid>
      <w:tr w:rsidR="004C2E71" w:rsidRPr="005D4B4D" w14:paraId="5FAAB3A8" w14:textId="77777777" w:rsidTr="00487636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7D5A98" w14:textId="77777777" w:rsidR="004C2E71" w:rsidRPr="005D4B4D" w:rsidRDefault="00E46C83">
            <w:pPr>
              <w:ind w:left="-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4B4D">
              <w:rPr>
                <w:rFonts w:ascii="標楷體" w:eastAsia="標楷體" w:hAnsi="標楷體"/>
                <w:sz w:val="28"/>
                <w:szCs w:val="28"/>
              </w:rPr>
              <w:t>項次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094306" w14:textId="77777777" w:rsidR="004C2E71" w:rsidRPr="005D4B4D" w:rsidRDefault="00E46C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4B4D">
              <w:rPr>
                <w:rFonts w:ascii="標楷體" w:eastAsia="標楷體" w:hAnsi="標楷體"/>
                <w:sz w:val="28"/>
                <w:szCs w:val="28"/>
              </w:rPr>
              <w:t>經費項目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5D13CD" w14:textId="77777777" w:rsidR="004C2E71" w:rsidRPr="005D4B4D" w:rsidRDefault="00E46C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4B4D"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CD520D" w14:textId="77777777" w:rsidR="004C2E71" w:rsidRPr="005D4B4D" w:rsidRDefault="00E46C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4B4D">
              <w:rPr>
                <w:rFonts w:ascii="標楷體" w:eastAsia="標楷體" w:hAnsi="標楷體"/>
                <w:sz w:val="28"/>
                <w:szCs w:val="28"/>
              </w:rPr>
              <w:t>數量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D18780" w14:textId="77777777" w:rsidR="004C2E71" w:rsidRPr="005D4B4D" w:rsidRDefault="00E46C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4B4D">
              <w:rPr>
                <w:rFonts w:ascii="標楷體" w:eastAsia="標楷體" w:hAnsi="標楷體"/>
                <w:sz w:val="28"/>
                <w:szCs w:val="28"/>
              </w:rPr>
              <w:t>單價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481DFA" w14:textId="77777777" w:rsidR="004C2E71" w:rsidRPr="005D4B4D" w:rsidRDefault="00E46C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4B4D">
              <w:rPr>
                <w:rFonts w:ascii="標楷體" w:eastAsia="標楷體" w:hAnsi="標楷體"/>
                <w:sz w:val="28"/>
                <w:szCs w:val="28"/>
              </w:rPr>
              <w:t>總價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B2EFEB" w14:textId="77777777" w:rsidR="004C2E71" w:rsidRPr="005D4B4D" w:rsidRDefault="00E46C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4B4D">
              <w:rPr>
                <w:rFonts w:ascii="標楷體" w:eastAsia="標楷體" w:hAnsi="標楷體"/>
                <w:sz w:val="28"/>
                <w:szCs w:val="28"/>
              </w:rPr>
              <w:t>說明</w:t>
            </w:r>
          </w:p>
        </w:tc>
      </w:tr>
      <w:tr w:rsidR="004C2E71" w:rsidRPr="005D4B4D" w14:paraId="02043D57" w14:textId="77777777" w:rsidTr="00487636">
        <w:trPr>
          <w:trHeight w:val="2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BB1118" w14:textId="77777777" w:rsidR="004C2E71" w:rsidRPr="005D4B4D" w:rsidRDefault="00E46C83">
            <w:pPr>
              <w:ind w:left="-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4B4D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8B901F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24DD42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4931AC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0387B2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79AD4D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FA43B5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2E71" w:rsidRPr="005D4B4D" w14:paraId="6193129F" w14:textId="77777777" w:rsidTr="00487636">
        <w:trPr>
          <w:trHeight w:val="2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B1EA20" w14:textId="77777777" w:rsidR="004C2E71" w:rsidRPr="005D4B4D" w:rsidRDefault="00E46C83">
            <w:pPr>
              <w:ind w:left="-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4B4D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6FBE51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E52188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446533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B4D0A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F747AF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85D041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2E71" w:rsidRPr="005D4B4D" w14:paraId="4352E895" w14:textId="77777777" w:rsidTr="00487636">
        <w:trPr>
          <w:trHeight w:val="2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3E42C3" w14:textId="77777777" w:rsidR="004C2E71" w:rsidRPr="005D4B4D" w:rsidRDefault="00E46C83">
            <w:pPr>
              <w:ind w:left="-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4B4D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942D5A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9C8880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2D4FD2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5C0367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FB77A3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296D4D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2E71" w:rsidRPr="005D4B4D" w14:paraId="2CE3C5C5" w14:textId="77777777" w:rsidTr="00487636">
        <w:trPr>
          <w:trHeight w:val="2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B16C27" w14:textId="77777777" w:rsidR="004C2E71" w:rsidRPr="005D4B4D" w:rsidRDefault="00E46C83">
            <w:pPr>
              <w:ind w:left="-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4B4D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8EEDB5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4214EB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293EE1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5E30D3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840EDA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3AB94F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2E71" w:rsidRPr="005D4B4D" w14:paraId="1F7A05E1" w14:textId="77777777" w:rsidTr="00487636">
        <w:trPr>
          <w:trHeight w:val="2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26E7A4" w14:textId="77777777" w:rsidR="004C2E71" w:rsidRPr="005D4B4D" w:rsidRDefault="00E46C83">
            <w:pPr>
              <w:ind w:left="-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4B4D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14696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4DB152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9885E8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55FD81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EB311B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C79A5F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2E71" w:rsidRPr="005D4B4D" w14:paraId="64137D44" w14:textId="77777777" w:rsidTr="00487636">
        <w:trPr>
          <w:trHeight w:val="2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405AA3" w14:textId="77777777" w:rsidR="004C2E71" w:rsidRPr="005D4B4D" w:rsidRDefault="00E46C83">
            <w:pPr>
              <w:ind w:left="-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4B4D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E1E725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6D5EAA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D59313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78085B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E57DB4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14126B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2E71" w:rsidRPr="005D4B4D" w14:paraId="5F8735D5" w14:textId="77777777" w:rsidTr="00487636">
        <w:trPr>
          <w:trHeight w:val="594"/>
        </w:trPr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99735" w14:textId="77777777" w:rsidR="004C2E71" w:rsidRPr="005D4B4D" w:rsidRDefault="00E46C83">
            <w:pPr>
              <w:ind w:left="-4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4B4D">
              <w:rPr>
                <w:rFonts w:ascii="標楷體" w:eastAsia="標楷體" w:hAnsi="標楷體"/>
                <w:sz w:val="28"/>
                <w:szCs w:val="28"/>
              </w:rPr>
              <w:t>合計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EAAF9C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5FC7F7" w14:textId="77777777" w:rsidR="004C2E71" w:rsidRPr="005D4B4D" w:rsidRDefault="004C2E71">
            <w:pPr>
              <w:ind w:left="-4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12903D2" w14:textId="77777777" w:rsidR="004C2E71" w:rsidRPr="005D4B4D" w:rsidRDefault="004C2E71">
      <w:pPr>
        <w:rPr>
          <w:rFonts w:ascii="標楷體" w:eastAsia="標楷體" w:hAnsi="標楷體"/>
          <w:b/>
          <w:sz w:val="28"/>
          <w:szCs w:val="28"/>
        </w:rPr>
      </w:pPr>
    </w:p>
    <w:p w14:paraId="7D846827" w14:textId="39C3CCB6" w:rsidR="004C2E71" w:rsidRPr="005D4B4D" w:rsidRDefault="00E46C83">
      <w:pPr>
        <w:rPr>
          <w:rFonts w:ascii="標楷體" w:eastAsia="標楷體" w:hAnsi="標楷體"/>
        </w:rPr>
      </w:pPr>
      <w:r w:rsidRPr="005D4B4D">
        <w:rPr>
          <w:rFonts w:ascii="標楷體" w:eastAsia="標楷體" w:hAnsi="標楷體"/>
          <w:sz w:val="28"/>
          <w:szCs w:val="28"/>
        </w:rPr>
        <w:t xml:space="preserve">承辦單位              </w:t>
      </w:r>
      <w:r w:rsidRPr="005D4B4D">
        <w:rPr>
          <w:rFonts w:ascii="標楷體" w:eastAsia="標楷體" w:hAnsi="標楷體" w:cs="標楷體"/>
          <w:sz w:val="28"/>
          <w:szCs w:val="28"/>
        </w:rPr>
        <w:t>主（會）計單位：</w:t>
      </w:r>
      <w:r w:rsidRPr="005D4B4D">
        <w:rPr>
          <w:rFonts w:ascii="標楷體" w:eastAsia="標楷體" w:hAnsi="標楷體"/>
          <w:sz w:val="28"/>
          <w:szCs w:val="28"/>
        </w:rPr>
        <w:t xml:space="preserve">        機關學校首長</w:t>
      </w:r>
    </w:p>
    <w:p w14:paraId="5B9C8A57" w14:textId="3287CB93" w:rsidR="004C2E71" w:rsidRDefault="004C2E71">
      <w:pPr>
        <w:rPr>
          <w:rFonts w:ascii="標楷體" w:eastAsia="標楷體" w:hAnsi="標楷體"/>
          <w:sz w:val="28"/>
          <w:szCs w:val="28"/>
        </w:rPr>
      </w:pPr>
    </w:p>
    <w:p w14:paraId="1E99A231" w14:textId="06EFF8D6" w:rsidR="00B26D87" w:rsidRDefault="00B26D87">
      <w:pPr>
        <w:rPr>
          <w:rFonts w:ascii="標楷體" w:eastAsia="標楷體" w:hAnsi="標楷體"/>
          <w:sz w:val="28"/>
          <w:szCs w:val="28"/>
        </w:rPr>
      </w:pPr>
    </w:p>
    <w:p w14:paraId="3F29E4B6" w14:textId="4537F215" w:rsidR="00B26D87" w:rsidRDefault="00B26D87">
      <w:pPr>
        <w:rPr>
          <w:rFonts w:ascii="標楷體" w:eastAsia="標楷體" w:hAnsi="標楷體"/>
          <w:sz w:val="28"/>
          <w:szCs w:val="28"/>
        </w:rPr>
      </w:pPr>
    </w:p>
    <w:p w14:paraId="1F741448" w14:textId="77777777" w:rsidR="004C2E71" w:rsidRPr="005D4B4D" w:rsidRDefault="00E46C83">
      <w:pPr>
        <w:rPr>
          <w:rFonts w:ascii="標楷體" w:eastAsia="標楷體" w:hAnsi="標楷體"/>
        </w:rPr>
      </w:pPr>
      <w:r w:rsidRPr="005D4B4D">
        <w:rPr>
          <w:rFonts w:ascii="標楷體" w:eastAsia="標楷體" w:hAnsi="標楷體" w:cs="標楷體"/>
          <w:b/>
          <w:sz w:val="28"/>
          <w:szCs w:val="28"/>
        </w:rPr>
        <w:lastRenderedPageBreak/>
        <w:t>（二）</w:t>
      </w:r>
      <w:proofErr w:type="gramStart"/>
      <w:r w:rsidRPr="005D4B4D">
        <w:rPr>
          <w:rFonts w:ascii="標楷體" w:eastAsia="標楷體" w:hAnsi="標楷體" w:cs="標楷體"/>
          <w:b/>
          <w:sz w:val="28"/>
          <w:szCs w:val="28"/>
        </w:rPr>
        <w:t>臺</w:t>
      </w:r>
      <w:proofErr w:type="gramEnd"/>
      <w:r w:rsidRPr="005D4B4D">
        <w:rPr>
          <w:rFonts w:ascii="標楷體" w:eastAsia="標楷體" w:hAnsi="標楷體" w:cs="標楷體"/>
          <w:b/>
          <w:sz w:val="28"/>
          <w:szCs w:val="28"/>
        </w:rPr>
        <w:t>南市政府體育局初審後預算需求</w:t>
      </w:r>
      <w:r w:rsidRPr="005D4B4D">
        <w:rPr>
          <w:rFonts w:ascii="標楷體" w:eastAsia="標楷體" w:hAnsi="標楷體" w:cs="Gungsuh"/>
          <w:sz w:val="28"/>
          <w:szCs w:val="28"/>
        </w:rPr>
        <w:t>（單位：元</w:t>
      </w:r>
      <w:proofErr w:type="gramStart"/>
      <w:r w:rsidRPr="005D4B4D">
        <w:rPr>
          <w:rFonts w:ascii="標楷體" w:eastAsia="標楷體" w:hAnsi="標楷體" w:cs="Gungsuh"/>
          <w:sz w:val="28"/>
          <w:szCs w:val="28"/>
        </w:rPr>
        <w:t>）</w:t>
      </w:r>
      <w:proofErr w:type="gramEnd"/>
    </w:p>
    <w:p w14:paraId="433ADE7B" w14:textId="77777777" w:rsidR="004C2E71" w:rsidRPr="005D4B4D" w:rsidRDefault="004C2E71">
      <w:pPr>
        <w:rPr>
          <w:rFonts w:ascii="標楷體" w:eastAsia="標楷體" w:hAnsi="標楷體"/>
          <w:sz w:val="20"/>
          <w:szCs w:val="20"/>
        </w:rPr>
      </w:pPr>
    </w:p>
    <w:p w14:paraId="4475E3BC" w14:textId="77777777" w:rsidR="004C2E71" w:rsidRPr="005D4B4D" w:rsidRDefault="004C2E71">
      <w:pPr>
        <w:rPr>
          <w:rFonts w:ascii="標楷體" w:eastAsia="標楷體" w:hAnsi="標楷體"/>
          <w:sz w:val="20"/>
          <w:szCs w:val="20"/>
        </w:rPr>
      </w:pPr>
    </w:p>
    <w:tbl>
      <w:tblPr>
        <w:tblW w:w="822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275"/>
        <w:gridCol w:w="993"/>
        <w:gridCol w:w="1134"/>
        <w:gridCol w:w="1275"/>
        <w:gridCol w:w="1418"/>
      </w:tblGrid>
      <w:tr w:rsidR="004C2E71" w:rsidRPr="005D4B4D" w14:paraId="3388F66C" w14:textId="77777777" w:rsidTr="00936233"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E6EF9" w14:textId="77777777" w:rsidR="004C2E71" w:rsidRPr="005D4B4D" w:rsidRDefault="00E46C83">
            <w:pPr>
              <w:ind w:left="-12" w:right="-12"/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5D4B4D">
              <w:rPr>
                <w:rFonts w:ascii="標楷體" w:eastAsia="標楷體" w:hAnsi="標楷體" w:cs="標楷體"/>
                <w:b/>
                <w:sz w:val="26"/>
                <w:szCs w:val="26"/>
              </w:rPr>
              <w:t>項次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431D5" w14:textId="77777777" w:rsidR="004C2E71" w:rsidRPr="005D4B4D" w:rsidRDefault="00E46C83">
            <w:pPr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5D4B4D">
              <w:rPr>
                <w:rFonts w:ascii="標楷體" w:eastAsia="標楷體" w:hAnsi="標楷體" w:cs="標楷體"/>
                <w:b/>
                <w:sz w:val="26"/>
                <w:szCs w:val="26"/>
              </w:rPr>
              <w:t>經費項目</w:t>
            </w:r>
          </w:p>
        </w:tc>
        <w:tc>
          <w:tcPr>
            <w:tcW w:w="4677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87718" w14:textId="77777777" w:rsidR="004C2E71" w:rsidRPr="005D4B4D" w:rsidRDefault="00E46C83">
            <w:pPr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5D4B4D">
              <w:rPr>
                <w:rFonts w:ascii="標楷體" w:eastAsia="標楷體" w:hAnsi="標楷體" w:cs="標楷體"/>
                <w:b/>
                <w:sz w:val="26"/>
                <w:szCs w:val="26"/>
              </w:rPr>
              <w:t>初審後預算需求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DAED4" w14:textId="77777777" w:rsidR="004C2E71" w:rsidRPr="005D4B4D" w:rsidRDefault="00E46C83">
            <w:pPr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5D4B4D">
              <w:rPr>
                <w:rFonts w:ascii="標楷體" w:eastAsia="標楷體" w:hAnsi="標楷體" w:cs="標楷體"/>
                <w:b/>
                <w:sz w:val="26"/>
                <w:szCs w:val="26"/>
              </w:rPr>
              <w:t>初審意見</w:t>
            </w:r>
          </w:p>
        </w:tc>
      </w:tr>
      <w:tr w:rsidR="004C2E71" w:rsidRPr="005D4B4D" w14:paraId="4EF3635D" w14:textId="77777777" w:rsidTr="00936233"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26D4B" w14:textId="77777777" w:rsidR="004C2E71" w:rsidRPr="005D4B4D" w:rsidRDefault="004C2E71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7AAD7" w14:textId="77777777" w:rsidR="004C2E71" w:rsidRPr="005D4B4D" w:rsidRDefault="004C2E71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1D6B8" w14:textId="77777777" w:rsidR="004C2E71" w:rsidRPr="005D4B4D" w:rsidRDefault="00E46C83">
            <w:pPr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5D4B4D">
              <w:rPr>
                <w:rFonts w:ascii="標楷體" w:eastAsia="標楷體" w:hAnsi="標楷體" w:cs="標楷體"/>
                <w:b/>
                <w:sz w:val="26"/>
                <w:szCs w:val="26"/>
              </w:rPr>
              <w:t>單價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717CC" w14:textId="77777777" w:rsidR="004C2E71" w:rsidRPr="005D4B4D" w:rsidRDefault="00E46C83">
            <w:pPr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5D4B4D">
              <w:rPr>
                <w:rFonts w:ascii="標楷體" w:eastAsia="標楷體" w:hAnsi="標楷體" w:cs="標楷體"/>
                <w:b/>
                <w:sz w:val="26"/>
                <w:szCs w:val="26"/>
              </w:rPr>
              <w:t>數量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8EDD7" w14:textId="77777777" w:rsidR="004C2E71" w:rsidRPr="005D4B4D" w:rsidRDefault="00E46C83">
            <w:pPr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5D4B4D">
              <w:rPr>
                <w:rFonts w:ascii="標楷體" w:eastAsia="標楷體" w:hAnsi="標楷體" w:cs="標楷體"/>
                <w:b/>
                <w:sz w:val="26"/>
                <w:szCs w:val="26"/>
              </w:rPr>
              <w:t>單位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906FA" w14:textId="77777777" w:rsidR="004C2E71" w:rsidRPr="005D4B4D" w:rsidRDefault="00E46C83">
            <w:pPr>
              <w:jc w:val="center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  <w:r w:rsidRPr="005D4B4D">
              <w:rPr>
                <w:rFonts w:ascii="標楷體" w:eastAsia="標楷體" w:hAnsi="標楷體" w:cs="標楷體"/>
                <w:b/>
                <w:sz w:val="26"/>
                <w:szCs w:val="26"/>
              </w:rPr>
              <w:t>總價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D95AA" w14:textId="77777777" w:rsidR="004C2E71" w:rsidRPr="005D4B4D" w:rsidRDefault="004C2E71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ascii="標楷體" w:eastAsia="標楷體" w:hAnsi="標楷體" w:cs="標楷體"/>
                <w:b/>
                <w:sz w:val="26"/>
                <w:szCs w:val="26"/>
              </w:rPr>
            </w:pPr>
          </w:p>
        </w:tc>
      </w:tr>
      <w:tr w:rsidR="004C2E71" w:rsidRPr="005D4B4D" w14:paraId="398469E3" w14:textId="77777777" w:rsidTr="00936233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7C0FF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3EB26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0FBF3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E8FE3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2E5E9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AEB71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7390C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C2E71" w:rsidRPr="005D4B4D" w14:paraId="53626813" w14:textId="77777777" w:rsidTr="00936233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EEBDA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AE17D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94356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92CA9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310F5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E5E60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73469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C2E71" w:rsidRPr="005D4B4D" w14:paraId="2951DF98" w14:textId="77777777" w:rsidTr="00936233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F8922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C83DC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B9D10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543DC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9089E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C69FE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B2045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C2E71" w:rsidRPr="005D4B4D" w14:paraId="0CCCEDCC" w14:textId="77777777" w:rsidTr="00936233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B8C9B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DED9B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0F7E0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2186E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000F4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14953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6CB95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C2E71" w:rsidRPr="005D4B4D" w14:paraId="5912EC3E" w14:textId="77777777" w:rsidTr="00936233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B5658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C4065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F0EAD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2CE3A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E5691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BEE29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C93E8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C2E71" w:rsidRPr="005D4B4D" w14:paraId="73129856" w14:textId="77777777" w:rsidTr="00936233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F2DF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B2184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189E3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3A781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DB1C4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98500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FFE7C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C2E71" w:rsidRPr="005D4B4D" w14:paraId="30569569" w14:textId="77777777" w:rsidTr="00936233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B0B69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191D6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49EA8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73354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8DC01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CFEEF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D06B1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C2E71" w:rsidRPr="005D4B4D" w14:paraId="5E1F9B74" w14:textId="77777777" w:rsidTr="00936233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EA036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4DA89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085F8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070E2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75642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4F8BE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777E6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4C2E71" w:rsidRPr="005D4B4D" w14:paraId="2AEA50F9" w14:textId="77777777" w:rsidTr="00936233">
        <w:trPr>
          <w:trHeight w:val="360"/>
        </w:trPr>
        <w:tc>
          <w:tcPr>
            <w:tcW w:w="212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B965E" w14:textId="77777777" w:rsidR="004C2E71" w:rsidRPr="005D4B4D" w:rsidRDefault="00E46C83">
            <w:pPr>
              <w:jc w:val="center"/>
              <w:rPr>
                <w:rFonts w:ascii="標楷體" w:eastAsia="標楷體" w:hAnsi="標楷體"/>
              </w:rPr>
            </w:pPr>
            <w:r w:rsidRPr="005D4B4D">
              <w:rPr>
                <w:rFonts w:ascii="標楷體" w:eastAsia="標楷體" w:hAnsi="標楷體" w:cs="標楷體"/>
                <w:b/>
              </w:rPr>
              <w:t>合計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47D32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3DA7A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16911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8767B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  <w:b/>
                <w:shd w:val="clear" w:color="auto" w:fill="D9D9D9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64D90" w14:textId="77777777" w:rsidR="004C2E71" w:rsidRPr="005D4B4D" w:rsidRDefault="004C2E71">
            <w:pPr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4C2E71" w:rsidRPr="005D4B4D" w14:paraId="563FFB6B" w14:textId="77777777" w:rsidTr="00936233">
        <w:trPr>
          <w:trHeight w:val="786"/>
        </w:trPr>
        <w:tc>
          <w:tcPr>
            <w:tcW w:w="8222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13B1E" w14:textId="77777777" w:rsidR="004C2E71" w:rsidRPr="005D4B4D" w:rsidRDefault="00E46C83">
            <w:pPr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5D4B4D">
              <w:rPr>
                <w:rFonts w:ascii="標楷體" w:eastAsia="標楷體" w:hAnsi="標楷體" w:cs="標楷體"/>
                <w:b/>
                <w:sz w:val="28"/>
                <w:szCs w:val="28"/>
              </w:rPr>
              <w:t>實地勘查/會議審查日期:______年______月______日</w:t>
            </w:r>
          </w:p>
          <w:p w14:paraId="4DB5E5DC" w14:textId="77777777" w:rsidR="004C2E71" w:rsidRPr="005D4B4D" w:rsidRDefault="00E46C83">
            <w:pPr>
              <w:spacing w:before="120"/>
              <w:rPr>
                <w:rFonts w:ascii="標楷體" w:eastAsia="標楷體" w:hAnsi="標楷體"/>
              </w:rPr>
            </w:pPr>
            <w:r w:rsidRPr="005D4B4D">
              <w:rPr>
                <w:rFonts w:ascii="標楷體" w:eastAsia="標楷體" w:hAnsi="標楷體" w:cs="標楷體"/>
                <w:b/>
                <w:sz w:val="28"/>
                <w:szCs w:val="28"/>
              </w:rPr>
              <w:t>參與人員:_______________________________________________</w:t>
            </w:r>
          </w:p>
        </w:tc>
      </w:tr>
    </w:tbl>
    <w:p w14:paraId="6F9D112F" w14:textId="77777777" w:rsidR="004C2E71" w:rsidRPr="005D4B4D" w:rsidRDefault="00E46C83">
      <w:pPr>
        <w:spacing w:before="120"/>
        <w:ind w:left="240" w:firstLine="240"/>
        <w:rPr>
          <w:rFonts w:ascii="標楷體" w:eastAsia="標楷體" w:hAnsi="標楷體"/>
        </w:rPr>
      </w:pPr>
      <w:r w:rsidRPr="005D4B4D">
        <w:rPr>
          <w:rFonts w:ascii="標楷體" w:eastAsia="標楷體" w:hAnsi="標楷體" w:cs="Gungsuh"/>
          <w:b/>
          <w:sz w:val="26"/>
          <w:szCs w:val="26"/>
        </w:rPr>
        <w:t>備註：</w:t>
      </w:r>
    </w:p>
    <w:p w14:paraId="77A925B1" w14:textId="77777777" w:rsidR="004C2E71" w:rsidRPr="005D4B4D" w:rsidRDefault="00E46C83">
      <w:pPr>
        <w:spacing w:line="276" w:lineRule="auto"/>
        <w:ind w:left="566" w:hanging="283"/>
        <w:rPr>
          <w:rFonts w:ascii="標楷體" w:eastAsia="標楷體" w:hAnsi="標楷體" w:cs="標楷體"/>
        </w:rPr>
      </w:pPr>
      <w:r w:rsidRPr="005D4B4D">
        <w:rPr>
          <w:rFonts w:ascii="標楷體" w:eastAsia="標楷體" w:hAnsi="標楷體" w:cs="標楷體"/>
        </w:rPr>
        <w:t>1.有關此初審後預算需求表，請「學校」提報時先行複製貼上相關欄位資料</w:t>
      </w:r>
      <w:proofErr w:type="gramStart"/>
      <w:r w:rsidRPr="005D4B4D">
        <w:rPr>
          <w:rFonts w:ascii="標楷體" w:eastAsia="標楷體" w:hAnsi="標楷體" w:cs="標楷體"/>
        </w:rPr>
        <w:t>（</w:t>
      </w:r>
      <w:proofErr w:type="gramEnd"/>
      <w:r w:rsidRPr="005D4B4D">
        <w:rPr>
          <w:rFonts w:ascii="標楷體" w:eastAsia="標楷體" w:hAnsi="標楷體" w:cs="標楷體"/>
        </w:rPr>
        <w:t>但不含「合計」及「初審意見」)，再由本局視需要修正後加蓋校正章（或職章），並填報合計總價及初審意見，以簡化行政流程。</w:t>
      </w:r>
    </w:p>
    <w:p w14:paraId="2F17ED9D" w14:textId="77777777" w:rsidR="004C2E71" w:rsidRPr="005D4B4D" w:rsidRDefault="00E46C83">
      <w:pPr>
        <w:spacing w:before="120"/>
        <w:rPr>
          <w:rFonts w:ascii="標楷體" w:eastAsia="標楷體" w:hAnsi="標楷體" w:cs="標楷體"/>
          <w:sz w:val="26"/>
          <w:szCs w:val="26"/>
        </w:rPr>
      </w:pPr>
      <w:r w:rsidRPr="005D4B4D">
        <w:rPr>
          <w:rFonts w:ascii="標楷體" w:eastAsia="標楷體" w:hAnsi="標楷體" w:cs="標楷體"/>
          <w:sz w:val="26"/>
          <w:szCs w:val="26"/>
        </w:rPr>
        <w:t>承辦：       　　        審核：        　      體育局長：</w:t>
      </w:r>
    </w:p>
    <w:p w14:paraId="440372AE" w14:textId="77777777" w:rsidR="004C2E71" w:rsidRPr="005D4B4D" w:rsidRDefault="004C2E71">
      <w:pPr>
        <w:rPr>
          <w:rFonts w:ascii="標楷體" w:eastAsia="標楷體" w:hAnsi="標楷體"/>
          <w:sz w:val="20"/>
          <w:szCs w:val="20"/>
        </w:rPr>
      </w:pPr>
    </w:p>
    <w:p w14:paraId="53536476" w14:textId="77777777" w:rsidR="004C2E71" w:rsidRPr="005D4B4D" w:rsidRDefault="00E46C83">
      <w:pPr>
        <w:pageBreakBefore/>
        <w:widowControl/>
        <w:rPr>
          <w:rFonts w:ascii="標楷體" w:eastAsia="標楷體" w:hAnsi="標楷體"/>
        </w:rPr>
      </w:pPr>
      <w:r w:rsidRPr="005D4B4D">
        <w:rPr>
          <w:rFonts w:ascii="標楷體" w:eastAsia="標楷體" w:hAnsi="標楷體" w:cs="新細明體"/>
          <w:noProof/>
          <w:kern w:val="0"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E2561" wp14:editId="36462103">
                <wp:simplePos x="0" y="0"/>
                <wp:positionH relativeFrom="margin">
                  <wp:align>right</wp:align>
                </wp:positionH>
                <wp:positionV relativeFrom="paragraph">
                  <wp:posOffset>-341630</wp:posOffset>
                </wp:positionV>
                <wp:extent cx="691515" cy="322582"/>
                <wp:effectExtent l="0" t="0" r="13335" b="20320"/>
                <wp:wrapNone/>
                <wp:docPr id="2034384788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322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5E52F41" w14:textId="77777777" w:rsidR="004C2E71" w:rsidRPr="005D4B4D" w:rsidRDefault="00E46C8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D4B4D">
                              <w:rPr>
                                <w:rFonts w:ascii="標楷體" w:eastAsia="標楷體" w:hAnsi="標楷體"/>
                              </w:rPr>
                              <w:t>附錄二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E2561" id="文字方塊 2" o:spid="_x0000_s1027" type="#_x0000_t202" style="position:absolute;margin-left:3.25pt;margin-top:-26.9pt;width:54.45pt;height:25.4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" strokeweight=".26467mm">
                <v:textbox>
                  <w:txbxContent>
                    <w:p w14:paraId="45E52F41" w14:textId="77777777" w:rsidR="004C2E71" w:rsidRPr="005D4B4D" w:rsidRDefault="00E46C83">
                      <w:pPr>
                        <w:rPr>
                          <w:rFonts w:ascii="標楷體" w:eastAsia="標楷體" w:hAnsi="標楷體"/>
                        </w:rPr>
                      </w:pPr>
                      <w:r w:rsidRPr="005D4B4D">
                        <w:rPr>
                          <w:rFonts w:ascii="標楷體" w:eastAsia="標楷體" w:hAnsi="標楷體"/>
                        </w:rPr>
                        <w:t>附錄二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4874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8"/>
        <w:gridCol w:w="429"/>
        <w:gridCol w:w="83"/>
        <w:gridCol w:w="190"/>
        <w:gridCol w:w="442"/>
        <w:gridCol w:w="123"/>
        <w:gridCol w:w="505"/>
        <w:gridCol w:w="487"/>
        <w:gridCol w:w="69"/>
        <w:gridCol w:w="621"/>
        <w:gridCol w:w="186"/>
        <w:gridCol w:w="979"/>
        <w:gridCol w:w="1276"/>
        <w:gridCol w:w="969"/>
        <w:gridCol w:w="40"/>
      </w:tblGrid>
      <w:tr w:rsidR="004C2E71" w:rsidRPr="005D4B4D" w14:paraId="3CE32B26" w14:textId="77777777" w:rsidTr="00936233">
        <w:trPr>
          <w:trHeight w:val="615"/>
        </w:trPr>
        <w:tc>
          <w:tcPr>
            <w:tcW w:w="8057" w:type="dxa"/>
            <w:gridSpan w:val="14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141E83F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/>
              </w:rPr>
            </w:pPr>
            <w:bookmarkStart w:id="9" w:name="RANGE!A1:I50"/>
            <w:proofErr w:type="gramStart"/>
            <w:r w:rsidRPr="005D4B4D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t>臺</w:t>
            </w:r>
            <w:proofErr w:type="gramEnd"/>
            <w:r w:rsidRPr="005D4B4D">
              <w:rPr>
                <w:rFonts w:ascii="標楷體" w:eastAsia="標楷體" w:hAnsi="標楷體" w:cs="新細明體"/>
                <w:kern w:val="0"/>
                <w:sz w:val="32"/>
                <w:szCs w:val="32"/>
                <w:u w:val="single"/>
              </w:rPr>
              <w:t>南市政府體育局補助或委辦經費概算表</w:t>
            </w:r>
            <w:bookmarkEnd w:id="9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778983" w14:textId="77777777" w:rsidR="004C2E71" w:rsidRPr="005D4B4D" w:rsidRDefault="004C2E7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4C2E71" w:rsidRPr="005D4B4D" w14:paraId="475738B4" w14:textId="77777777" w:rsidTr="00936233">
        <w:trPr>
          <w:trHeight w:val="324"/>
        </w:trPr>
        <w:tc>
          <w:tcPr>
            <w:tcW w:w="2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FB325C" w14:textId="77777777" w:rsidR="004C2E71" w:rsidRPr="005D4B4D" w:rsidRDefault="00E46C83">
            <w:pPr>
              <w:widowControl/>
              <w:ind w:left="-991" w:firstLine="992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申請機關：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7E04B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628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4743D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556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C1D93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807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7934D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79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AD766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64996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6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1B7B0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60BD9F" w14:textId="77777777" w:rsidR="004C2E71" w:rsidRPr="005D4B4D" w:rsidRDefault="004C2E7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C2E71" w:rsidRPr="005D4B4D" w14:paraId="08A6C5D7" w14:textId="77777777" w:rsidTr="00936233">
        <w:trPr>
          <w:trHeight w:val="324"/>
        </w:trPr>
        <w:tc>
          <w:tcPr>
            <w:tcW w:w="212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73737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計畫名稱：</w:t>
            </w:r>
          </w:p>
        </w:tc>
        <w:tc>
          <w:tcPr>
            <w:tcW w:w="4961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7E336B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73BDA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100BF0" w14:textId="77777777" w:rsidR="004C2E71" w:rsidRPr="005D4B4D" w:rsidRDefault="004C2E7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4C2E71" w:rsidRPr="005D4B4D" w14:paraId="5E1E5968" w14:textId="77777777" w:rsidTr="00936233">
        <w:trPr>
          <w:trHeight w:val="324"/>
        </w:trPr>
        <w:tc>
          <w:tcPr>
            <w:tcW w:w="212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07FCF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編製日期：</w:t>
            </w:r>
          </w:p>
        </w:tc>
        <w:tc>
          <w:tcPr>
            <w:tcW w:w="134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33CC3E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556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2F2829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7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2496BA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B76066" w14:textId="77777777" w:rsidR="004C2E71" w:rsidRPr="005D4B4D" w:rsidRDefault="00E46C8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F9E239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89540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328B7E" w14:textId="77777777" w:rsidR="004C2E71" w:rsidRPr="005D4B4D" w:rsidRDefault="004C2E7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4C2E71" w:rsidRPr="005D4B4D" w14:paraId="2589B8F0" w14:textId="77777777" w:rsidTr="00936233">
        <w:trPr>
          <w:trHeight w:val="336"/>
        </w:trPr>
        <w:tc>
          <w:tcPr>
            <w:tcW w:w="7088" w:type="dxa"/>
            <w:gridSpan w:val="1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58D5B4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計畫經費總額：       元，申請金額：          元，自籌款：           元</w:t>
            </w:r>
          </w:p>
        </w:tc>
        <w:tc>
          <w:tcPr>
            <w:tcW w:w="96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B3BF2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079FCA" w14:textId="77777777" w:rsidR="004C2E71" w:rsidRPr="005D4B4D" w:rsidRDefault="004C2E7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4C2E71" w:rsidRPr="005D4B4D" w14:paraId="375B61EB" w14:textId="77777777" w:rsidTr="00936233">
        <w:trPr>
          <w:trHeight w:val="660"/>
        </w:trPr>
        <w:tc>
          <w:tcPr>
            <w:tcW w:w="5812" w:type="dxa"/>
            <w:gridSpan w:val="1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889DA4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計畫經費明細</w:t>
            </w:r>
          </w:p>
        </w:tc>
        <w:tc>
          <w:tcPr>
            <w:tcW w:w="2245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456E0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體育局核定</w:t>
            </w: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(申請</w:t>
            </w:r>
            <w:proofErr w:type="gramStart"/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單位勿填</w:t>
            </w:r>
            <w:proofErr w:type="gramEnd"/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558EFD" w14:textId="77777777" w:rsidR="004C2E71" w:rsidRPr="005D4B4D" w:rsidRDefault="004C2E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4C2E71" w:rsidRPr="005D4B4D" w14:paraId="26258773" w14:textId="77777777" w:rsidTr="00936233">
        <w:trPr>
          <w:trHeight w:val="324"/>
        </w:trPr>
        <w:tc>
          <w:tcPr>
            <w:tcW w:w="16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83E53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用途別科目</w:t>
            </w:r>
          </w:p>
        </w:tc>
        <w:tc>
          <w:tcPr>
            <w:tcW w:w="70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0BDAB4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單位</w:t>
            </w:r>
          </w:p>
        </w:tc>
        <w:tc>
          <w:tcPr>
            <w:tcW w:w="5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22274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數量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087AA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單價</w:t>
            </w:r>
          </w:p>
        </w:tc>
        <w:tc>
          <w:tcPr>
            <w:tcW w:w="69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1888E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預算數</w:t>
            </w:r>
          </w:p>
        </w:tc>
        <w:tc>
          <w:tcPr>
            <w:tcW w:w="1165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09CE8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說明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04AA5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補助金額及說明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CC7808" w14:textId="77777777" w:rsidR="004C2E71" w:rsidRPr="005D4B4D" w:rsidRDefault="004C2E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4C2E71" w:rsidRPr="005D4B4D" w14:paraId="0E10E00E" w14:textId="77777777" w:rsidTr="00936233">
        <w:trPr>
          <w:trHeight w:val="324"/>
        </w:trPr>
        <w:tc>
          <w:tcPr>
            <w:tcW w:w="1698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CA17A1" w14:textId="77777777" w:rsidR="004C2E71" w:rsidRPr="005D4B4D" w:rsidRDefault="00E46C83">
            <w:pPr>
              <w:widowControl/>
              <w:rPr>
                <w:rFonts w:ascii="標楷體" w:eastAsia="標楷體" w:hAnsi="標楷體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702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92E97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565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D2C0D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FB65B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690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38D69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4D281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C8523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3C8D98" w14:textId="77777777" w:rsidR="004C2E71" w:rsidRPr="005D4B4D" w:rsidRDefault="004C2E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C2E71" w:rsidRPr="005D4B4D" w14:paraId="03669C09" w14:textId="77777777" w:rsidTr="00936233">
        <w:trPr>
          <w:trHeight w:val="324"/>
        </w:trPr>
        <w:tc>
          <w:tcPr>
            <w:tcW w:w="1698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038C7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702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EECE7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565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13461D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75AB77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690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3FC168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B9010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45" w:type="dxa"/>
            <w:gridSpan w:val="2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02BB7D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DF5FAF" w14:textId="77777777" w:rsidR="004C2E71" w:rsidRPr="005D4B4D" w:rsidRDefault="004C2E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C2E71" w:rsidRPr="005D4B4D" w14:paraId="2F394CD4" w14:textId="77777777" w:rsidTr="00936233">
        <w:trPr>
          <w:trHeight w:val="324"/>
        </w:trPr>
        <w:tc>
          <w:tcPr>
            <w:tcW w:w="1698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7CC87C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702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3EDE6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565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6A7AE0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F8D9EA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690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CCA745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9E3ED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45" w:type="dxa"/>
            <w:gridSpan w:val="2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9B71D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22C054" w14:textId="77777777" w:rsidR="004C2E71" w:rsidRPr="005D4B4D" w:rsidRDefault="004C2E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C2E71" w:rsidRPr="005D4B4D" w14:paraId="1F8A6391" w14:textId="77777777" w:rsidTr="00936233">
        <w:trPr>
          <w:trHeight w:val="324"/>
        </w:trPr>
        <w:tc>
          <w:tcPr>
            <w:tcW w:w="1698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533A9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702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DBC1A6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565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A0BC51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656669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690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6B512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2D2EBB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45" w:type="dxa"/>
            <w:gridSpan w:val="2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6A8CF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66BDC1" w14:textId="77777777" w:rsidR="004C2E71" w:rsidRPr="005D4B4D" w:rsidRDefault="004C2E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C2E71" w:rsidRPr="005D4B4D" w14:paraId="4B91F98E" w14:textId="77777777" w:rsidTr="00936233">
        <w:trPr>
          <w:trHeight w:val="324"/>
        </w:trPr>
        <w:tc>
          <w:tcPr>
            <w:tcW w:w="1698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A6BF9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702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ACEF12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565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C678D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FD2FD0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690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20231E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F00699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45" w:type="dxa"/>
            <w:gridSpan w:val="2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9E71D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63FA9C" w14:textId="77777777" w:rsidR="004C2E71" w:rsidRPr="005D4B4D" w:rsidRDefault="004C2E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C2E71" w:rsidRPr="005D4B4D" w14:paraId="7287043B" w14:textId="77777777" w:rsidTr="00936233">
        <w:trPr>
          <w:trHeight w:val="324"/>
        </w:trPr>
        <w:tc>
          <w:tcPr>
            <w:tcW w:w="1698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1F8FFB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702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37064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565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5B8EDD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84624B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690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BB9EF4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CDC9F5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45" w:type="dxa"/>
            <w:gridSpan w:val="2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C9BB9C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2F1009" w14:textId="77777777" w:rsidR="004C2E71" w:rsidRPr="005D4B4D" w:rsidRDefault="004C2E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C2E71" w:rsidRPr="005D4B4D" w14:paraId="5C082167" w14:textId="77777777" w:rsidTr="00936233">
        <w:trPr>
          <w:trHeight w:val="324"/>
        </w:trPr>
        <w:tc>
          <w:tcPr>
            <w:tcW w:w="1698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A38E7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702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25DE4B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565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CDBE10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0124FB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690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F4A1BB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D2FAB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45" w:type="dxa"/>
            <w:gridSpan w:val="2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A7775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D59028" w14:textId="77777777" w:rsidR="004C2E71" w:rsidRPr="005D4B4D" w:rsidRDefault="004C2E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C2E71" w:rsidRPr="005D4B4D" w14:paraId="198E2ADA" w14:textId="77777777" w:rsidTr="00936233">
        <w:trPr>
          <w:trHeight w:val="324"/>
        </w:trPr>
        <w:tc>
          <w:tcPr>
            <w:tcW w:w="1698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F64236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702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6EAA3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565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741A9A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2D3FF1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690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ACAA7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D5B29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45" w:type="dxa"/>
            <w:gridSpan w:val="2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DEFC5B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83D4F8" w14:textId="77777777" w:rsidR="004C2E71" w:rsidRPr="005D4B4D" w:rsidRDefault="004C2E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C2E71" w:rsidRPr="005D4B4D" w14:paraId="3FE21212" w14:textId="77777777" w:rsidTr="00936233">
        <w:trPr>
          <w:trHeight w:val="324"/>
        </w:trPr>
        <w:tc>
          <w:tcPr>
            <w:tcW w:w="1698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EB13A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702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B1FB94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565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D19D6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A4DBA5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690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B0590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116C4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45" w:type="dxa"/>
            <w:gridSpan w:val="2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B3328C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A6FA6E" w14:textId="77777777" w:rsidR="004C2E71" w:rsidRPr="005D4B4D" w:rsidRDefault="004C2E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C2E71" w:rsidRPr="005D4B4D" w14:paraId="435FB146" w14:textId="77777777" w:rsidTr="00936233">
        <w:trPr>
          <w:trHeight w:val="324"/>
        </w:trPr>
        <w:tc>
          <w:tcPr>
            <w:tcW w:w="1698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DC1AA6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702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F7318A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565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44FCD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64F0D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690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738F00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1AE58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45" w:type="dxa"/>
            <w:gridSpan w:val="2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A3A6B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2FC330" w14:textId="77777777" w:rsidR="004C2E71" w:rsidRPr="005D4B4D" w:rsidRDefault="004C2E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C2E71" w:rsidRPr="005D4B4D" w14:paraId="7675232D" w14:textId="77777777" w:rsidTr="00936233">
        <w:trPr>
          <w:trHeight w:val="324"/>
        </w:trPr>
        <w:tc>
          <w:tcPr>
            <w:tcW w:w="1698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0A40C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702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422B84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565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8C218B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FD35A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690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8BCEED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E52E2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45" w:type="dxa"/>
            <w:gridSpan w:val="2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E7A72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7C5929" w14:textId="77777777" w:rsidR="004C2E71" w:rsidRPr="005D4B4D" w:rsidRDefault="004C2E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C2E71" w:rsidRPr="005D4B4D" w14:paraId="53C22311" w14:textId="77777777" w:rsidTr="00936233">
        <w:trPr>
          <w:trHeight w:val="324"/>
        </w:trPr>
        <w:tc>
          <w:tcPr>
            <w:tcW w:w="1698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D378C7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702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D0E7B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565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17A9F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9FC02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690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058ED4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51409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45" w:type="dxa"/>
            <w:gridSpan w:val="2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E7FE0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1C8FB7" w14:textId="77777777" w:rsidR="004C2E71" w:rsidRPr="005D4B4D" w:rsidRDefault="004C2E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C2E71" w:rsidRPr="005D4B4D" w14:paraId="545BF2BD" w14:textId="77777777" w:rsidTr="00936233">
        <w:trPr>
          <w:trHeight w:val="324"/>
        </w:trPr>
        <w:tc>
          <w:tcPr>
            <w:tcW w:w="1698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816DF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702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23EBA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565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CD5DFA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B3C20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690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5E7EA7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2D9D37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45" w:type="dxa"/>
            <w:gridSpan w:val="2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F52AEF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7CF8A8" w14:textId="77777777" w:rsidR="004C2E71" w:rsidRPr="005D4B4D" w:rsidRDefault="004C2E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C2E71" w:rsidRPr="005D4B4D" w14:paraId="70FE57FA" w14:textId="77777777" w:rsidTr="00936233">
        <w:trPr>
          <w:trHeight w:val="324"/>
        </w:trPr>
        <w:tc>
          <w:tcPr>
            <w:tcW w:w="1698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7C0EDB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702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2CB5D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565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08687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5B76C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690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A5D90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4210D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45" w:type="dxa"/>
            <w:gridSpan w:val="2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74C1FF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43180B" w14:textId="77777777" w:rsidR="004C2E71" w:rsidRPr="005D4B4D" w:rsidRDefault="004C2E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C2E71" w:rsidRPr="005D4B4D" w14:paraId="1A7DFD0B" w14:textId="77777777" w:rsidTr="00936233">
        <w:trPr>
          <w:trHeight w:val="324"/>
        </w:trPr>
        <w:tc>
          <w:tcPr>
            <w:tcW w:w="1698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206EE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702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0D511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565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AC9A3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6519A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690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D53D30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935C7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45" w:type="dxa"/>
            <w:gridSpan w:val="2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0D6E1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30496F" w14:textId="77777777" w:rsidR="004C2E71" w:rsidRPr="005D4B4D" w:rsidRDefault="004C2E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C2E71" w:rsidRPr="005D4B4D" w14:paraId="76946858" w14:textId="77777777" w:rsidTr="00936233">
        <w:trPr>
          <w:trHeight w:val="324"/>
        </w:trPr>
        <w:tc>
          <w:tcPr>
            <w:tcW w:w="1698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61610A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702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4B8DE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565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4D66C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62A26F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690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FE54D1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89D42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45" w:type="dxa"/>
            <w:gridSpan w:val="2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85C3D2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B616C5" w14:textId="77777777" w:rsidR="004C2E71" w:rsidRPr="005D4B4D" w:rsidRDefault="004C2E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C2E71" w:rsidRPr="005D4B4D" w14:paraId="58D84DDE" w14:textId="77777777" w:rsidTr="00936233">
        <w:trPr>
          <w:trHeight w:val="324"/>
        </w:trPr>
        <w:tc>
          <w:tcPr>
            <w:tcW w:w="1698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73DD93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702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080F92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565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A0C3C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C43C7B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690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50F6A0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123DF3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45" w:type="dxa"/>
            <w:gridSpan w:val="2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F8DB7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4C5151" w14:textId="77777777" w:rsidR="004C2E71" w:rsidRPr="005D4B4D" w:rsidRDefault="004C2E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C2E71" w:rsidRPr="005D4B4D" w14:paraId="56906002" w14:textId="77777777" w:rsidTr="00936233">
        <w:trPr>
          <w:trHeight w:val="324"/>
        </w:trPr>
        <w:tc>
          <w:tcPr>
            <w:tcW w:w="1698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301563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702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16BB4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565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7DB23C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2B531B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690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00C33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80CEC0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2245" w:type="dxa"/>
            <w:gridSpan w:val="2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888DDD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D4B4D">
              <w:rPr>
                <w:rFonts w:ascii="標楷體" w:eastAsia="標楷體" w:hAnsi="標楷體" w:cs="新細明體"/>
                <w:kern w:val="0"/>
                <w:szCs w:val="24"/>
              </w:rPr>
              <w:t xml:space="preserve">　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749A1" w14:textId="77777777" w:rsidR="004C2E71" w:rsidRPr="005D4B4D" w:rsidRDefault="004C2E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C2E71" w:rsidRPr="005D4B4D" w14:paraId="29724717" w14:textId="77777777" w:rsidTr="00936233">
        <w:trPr>
          <w:trHeight w:val="149"/>
        </w:trPr>
        <w:tc>
          <w:tcPr>
            <w:tcW w:w="3957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0013E" w14:textId="77777777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合計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CA388" w14:textId="77777777" w:rsidR="004C2E71" w:rsidRPr="005D4B4D" w:rsidRDefault="00E46C83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1A638F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D7A2C" w14:textId="77777777" w:rsidR="00381C80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體育局核定補助</w:t>
            </w:r>
          </w:p>
          <w:p w14:paraId="116A45E9" w14:textId="0727109F" w:rsidR="004C2E71" w:rsidRPr="005D4B4D" w:rsidRDefault="00E46C8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　　　　　　元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08B0C5" w14:textId="77777777" w:rsidR="004C2E71" w:rsidRPr="005D4B4D" w:rsidRDefault="004C2E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4C2E71" w:rsidRPr="005D4B4D" w14:paraId="7CF5AF95" w14:textId="77777777" w:rsidTr="00936233">
        <w:trPr>
          <w:trHeight w:val="324"/>
        </w:trPr>
        <w:tc>
          <w:tcPr>
            <w:tcW w:w="5812" w:type="dxa"/>
            <w:gridSpan w:val="12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1E08CF" w14:textId="77777777" w:rsidR="004C2E71" w:rsidRPr="005D4B4D" w:rsidRDefault="00E46C83" w:rsidP="0093623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承辦單位            主辦會計                機關長官　</w:t>
            </w:r>
          </w:p>
          <w:p w14:paraId="5B89F855" w14:textId="77777777" w:rsidR="004C2E71" w:rsidRPr="005D4B4D" w:rsidRDefault="004C2E71" w:rsidP="0093623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011185" w14:textId="0004155E" w:rsidR="00936233" w:rsidRDefault="00E46C83" w:rsidP="00936233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體育局</w:t>
            </w:r>
          </w:p>
          <w:p w14:paraId="6B231BCE" w14:textId="37B46887" w:rsidR="00936233" w:rsidRDefault="00936233" w:rsidP="00936233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承辦</w:t>
            </w:r>
          </w:p>
          <w:p w14:paraId="6337FF1C" w14:textId="77777777" w:rsidR="004C2E71" w:rsidRPr="005D4B4D" w:rsidRDefault="004C2E71" w:rsidP="00936233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2D3DF" w14:textId="7A23D356" w:rsidR="004C2E71" w:rsidRPr="005D4B4D" w:rsidRDefault="0093623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會計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C71821" w14:textId="77777777" w:rsidR="004C2E71" w:rsidRPr="005D4B4D" w:rsidRDefault="004C2E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4C2E71" w:rsidRPr="005D4B4D" w14:paraId="690AE318" w14:textId="77777777" w:rsidTr="00936233">
        <w:trPr>
          <w:trHeight w:val="1522"/>
        </w:trPr>
        <w:tc>
          <w:tcPr>
            <w:tcW w:w="5812" w:type="dxa"/>
            <w:gridSpan w:val="1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DE23C" w14:textId="77777777" w:rsidR="004C2E71" w:rsidRPr="005D4B4D" w:rsidRDefault="004C2E7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BD026B" w14:textId="77777777" w:rsidR="004C2E71" w:rsidRPr="005D4B4D" w:rsidRDefault="004C2E7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12AEFF" w14:textId="5DF455FC" w:rsidR="004C2E71" w:rsidRPr="005D4B4D" w:rsidRDefault="00936233" w:rsidP="00936233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審核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D0243C" w14:textId="77777777" w:rsidR="004C2E71" w:rsidRPr="005D4B4D" w:rsidRDefault="004C2E7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4C2E71" w:rsidRPr="005D4B4D" w14:paraId="4ED876AB" w14:textId="77777777" w:rsidTr="00936233">
        <w:trPr>
          <w:trHeight w:val="260"/>
        </w:trPr>
        <w:tc>
          <w:tcPr>
            <w:tcW w:w="8057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B6ECA1" w14:textId="77777777" w:rsidR="004C2E71" w:rsidRPr="005D4B4D" w:rsidRDefault="00E46C8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備註：</w:t>
            </w: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1.</w:t>
            </w:r>
            <w:proofErr w:type="gramStart"/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此表各項</w:t>
            </w:r>
            <w:proofErr w:type="gramEnd"/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說明及其科目歸屬請自行參考「地方教育發展基金用途別科目名稱、編號及定義」表歸屬至適當之二級用途別。</w:t>
            </w: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2.教育部補助款部分依照教育部補助及委辦經費</w:t>
            </w:r>
            <w:proofErr w:type="gramStart"/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核撥結報</w:t>
            </w:r>
            <w:proofErr w:type="gramEnd"/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作業要點辦理。</w:t>
            </w: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3.受本局補助或委辦者，請切實按核定經費概算表辦理，部分費用有單價規定者，單價不得超支。</w:t>
            </w:r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  <w:t>4.經費之</w:t>
            </w:r>
            <w:proofErr w:type="gramStart"/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動支依直轄市</w:t>
            </w:r>
            <w:proofErr w:type="gramEnd"/>
            <w:r w:rsidRPr="005D4B4D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及縣(市)附屬單位預算執行要點辦理，執行如遇調整，屬於原項目增減數量、金額由機關首長核定，新增項目應報局審核。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A0BF52" w14:textId="77777777" w:rsidR="004C2E71" w:rsidRPr="005D4B4D" w:rsidRDefault="004C2E7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4C2E71" w:rsidRPr="005D4B4D" w14:paraId="4DC9E98E" w14:textId="77777777" w:rsidTr="00936233">
        <w:trPr>
          <w:trHeight w:val="360"/>
        </w:trPr>
        <w:tc>
          <w:tcPr>
            <w:tcW w:w="8057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4D5BB4" w14:textId="77777777" w:rsidR="004C2E71" w:rsidRPr="005D4B4D" w:rsidRDefault="004C2E71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C40392" w14:textId="77777777" w:rsidR="004C2E71" w:rsidRPr="005D4B4D" w:rsidRDefault="004C2E71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</w:tr>
      <w:tr w:rsidR="004C2E71" w:rsidRPr="005D4B4D" w14:paraId="100286F6" w14:textId="77777777" w:rsidTr="00936233">
        <w:trPr>
          <w:trHeight w:val="360"/>
        </w:trPr>
        <w:tc>
          <w:tcPr>
            <w:tcW w:w="8057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11CD9E" w14:textId="77777777" w:rsidR="004C2E71" w:rsidRPr="005D4B4D" w:rsidRDefault="004C2E71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0A08DC" w14:textId="77777777" w:rsidR="004C2E71" w:rsidRPr="005D4B4D" w:rsidRDefault="004C2E71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</w:tr>
      <w:tr w:rsidR="004C2E71" w:rsidRPr="005D4B4D" w14:paraId="4AF7CAEF" w14:textId="77777777" w:rsidTr="00936233">
        <w:trPr>
          <w:trHeight w:val="360"/>
        </w:trPr>
        <w:tc>
          <w:tcPr>
            <w:tcW w:w="8057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005732" w14:textId="77777777" w:rsidR="004C2E71" w:rsidRPr="005D4B4D" w:rsidRDefault="004C2E71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1DEC1C" w14:textId="77777777" w:rsidR="004C2E71" w:rsidRPr="005D4B4D" w:rsidRDefault="004C2E71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</w:tr>
      <w:tr w:rsidR="004C2E71" w:rsidRPr="005D4B4D" w14:paraId="605FB391" w14:textId="77777777" w:rsidTr="00936233">
        <w:trPr>
          <w:trHeight w:val="360"/>
        </w:trPr>
        <w:tc>
          <w:tcPr>
            <w:tcW w:w="8057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3107B8" w14:textId="77777777" w:rsidR="004C2E71" w:rsidRPr="005D4B4D" w:rsidRDefault="004C2E71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01EFF7" w14:textId="77777777" w:rsidR="004C2E71" w:rsidRPr="005D4B4D" w:rsidRDefault="004C2E71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</w:tr>
      <w:tr w:rsidR="004C2E71" w:rsidRPr="005D4B4D" w14:paraId="5E404690" w14:textId="77777777" w:rsidTr="00936233">
        <w:trPr>
          <w:trHeight w:val="360"/>
        </w:trPr>
        <w:tc>
          <w:tcPr>
            <w:tcW w:w="8057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789D89" w14:textId="77777777" w:rsidR="004C2E71" w:rsidRPr="005D4B4D" w:rsidRDefault="004C2E71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408521" w14:textId="77777777" w:rsidR="004C2E71" w:rsidRPr="005D4B4D" w:rsidRDefault="004C2E71">
            <w:pPr>
              <w:widowControl/>
              <w:rPr>
                <w:rFonts w:ascii="標楷體" w:eastAsia="標楷體" w:hAnsi="標楷體" w:cs="新細明體"/>
                <w:kern w:val="0"/>
                <w:sz w:val="23"/>
                <w:szCs w:val="23"/>
              </w:rPr>
            </w:pPr>
          </w:p>
        </w:tc>
      </w:tr>
    </w:tbl>
    <w:p w14:paraId="23B9ECAF" w14:textId="399FFE92" w:rsidR="004C2E71" w:rsidRPr="00F0494F" w:rsidRDefault="005D4B4D" w:rsidP="00F0494F">
      <w:pPr>
        <w:pageBreakBefore/>
        <w:widowControl/>
        <w:rPr>
          <w:rFonts w:ascii="標楷體" w:eastAsia="標楷體" w:hAnsi="標楷體"/>
          <w:b/>
          <w:sz w:val="32"/>
          <w:szCs w:val="32"/>
        </w:rPr>
      </w:pPr>
      <w:r w:rsidRPr="00F0494F">
        <w:rPr>
          <w:rFonts w:ascii="標楷體" w:eastAsia="標楷體" w:hAnsi="標楷體" w:cs="新細明體"/>
          <w:noProof/>
          <w:kern w:val="0"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58C6F" wp14:editId="749AEB01">
                <wp:simplePos x="0" y="0"/>
                <wp:positionH relativeFrom="margin">
                  <wp:align>right</wp:align>
                </wp:positionH>
                <wp:positionV relativeFrom="paragraph">
                  <wp:posOffset>-345440</wp:posOffset>
                </wp:positionV>
                <wp:extent cx="691515" cy="322582"/>
                <wp:effectExtent l="0" t="0" r="13335" b="20320"/>
                <wp:wrapNone/>
                <wp:docPr id="667697107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322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51F5641" w14:textId="77777777" w:rsidR="004C2E71" w:rsidRPr="005D4B4D" w:rsidRDefault="00E46C8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D4B4D">
                              <w:rPr>
                                <w:rFonts w:ascii="標楷體" w:eastAsia="標楷體" w:hAnsi="標楷體"/>
                              </w:rPr>
                              <w:t>附錄三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58C6F" id="文字方塊 3" o:spid="_x0000_s1028" type="#_x0000_t202" style="position:absolute;margin-left:3.25pt;margin-top:-27.2pt;width:54.45pt;height:25.4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" strokeweight=".26467mm">
                <v:textbox>
                  <w:txbxContent>
                    <w:p w14:paraId="751F5641" w14:textId="77777777" w:rsidR="004C2E71" w:rsidRPr="005D4B4D" w:rsidRDefault="00E46C83">
                      <w:pPr>
                        <w:rPr>
                          <w:rFonts w:ascii="標楷體" w:eastAsia="標楷體" w:hAnsi="標楷體"/>
                        </w:rPr>
                      </w:pPr>
                      <w:r w:rsidRPr="005D4B4D">
                        <w:rPr>
                          <w:rFonts w:ascii="標楷體" w:eastAsia="標楷體" w:hAnsi="標楷體"/>
                        </w:rPr>
                        <w:t>附錄三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6C83" w:rsidRPr="00F0494F">
        <w:rPr>
          <w:rFonts w:ascii="標楷體" w:eastAsia="標楷體" w:hAnsi="標楷體"/>
          <w:b/>
          <w:sz w:val="32"/>
          <w:szCs w:val="32"/>
          <w:u w:val="single"/>
        </w:rPr>
        <w:t>(單位名稱)</w:t>
      </w:r>
      <w:r w:rsidR="00E46C83" w:rsidRPr="00F0494F">
        <w:rPr>
          <w:rFonts w:ascii="標楷體" w:eastAsia="標楷體" w:hAnsi="標楷體"/>
          <w:b/>
          <w:sz w:val="32"/>
          <w:szCs w:val="32"/>
        </w:rPr>
        <w:t>辦理</w:t>
      </w:r>
      <w:proofErr w:type="gramStart"/>
      <w:r w:rsidR="00E46C83" w:rsidRPr="00F0494F">
        <w:rPr>
          <w:rFonts w:ascii="標楷體" w:eastAsia="標楷體" w:hAnsi="標楷體"/>
          <w:b/>
          <w:sz w:val="32"/>
          <w:szCs w:val="32"/>
        </w:rPr>
        <w:t>臺</w:t>
      </w:r>
      <w:proofErr w:type="gramEnd"/>
      <w:r w:rsidR="00E46C83" w:rsidRPr="00F0494F">
        <w:rPr>
          <w:rFonts w:ascii="標楷體" w:eastAsia="標楷體" w:hAnsi="標楷體"/>
          <w:b/>
          <w:sz w:val="32"/>
          <w:szCs w:val="32"/>
        </w:rPr>
        <w:t>南市政府體育局</w:t>
      </w:r>
      <w:r w:rsidR="00F0494F" w:rsidRPr="00F0494F">
        <w:rPr>
          <w:rFonts w:ascii="標楷體" w:eastAsia="標楷體" w:hAnsi="標楷體" w:hint="eastAsia"/>
          <w:b/>
          <w:sz w:val="32"/>
          <w:szCs w:val="32"/>
        </w:rPr>
        <w:t>補助學校球場設施設備改善計畫</w:t>
      </w:r>
      <w:r w:rsidR="00E46C83" w:rsidRPr="00F0494F">
        <w:rPr>
          <w:rFonts w:ascii="標楷體" w:eastAsia="標楷體" w:hAnsi="標楷體"/>
          <w:b/>
          <w:sz w:val="32"/>
          <w:szCs w:val="32"/>
        </w:rPr>
        <w:t>成果報告（核結時需檢附）</w:t>
      </w:r>
    </w:p>
    <w:tbl>
      <w:tblPr>
        <w:tblW w:w="8222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5387"/>
      </w:tblGrid>
      <w:tr w:rsidR="004C2E71" w:rsidRPr="005D4B4D" w14:paraId="2DCC2EFC" w14:textId="77777777" w:rsidTr="00842804"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B9BC4F" w14:textId="77777777" w:rsidR="004C2E71" w:rsidRPr="005D4B4D" w:rsidRDefault="00E46C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D4B4D">
              <w:rPr>
                <w:rFonts w:ascii="標楷體" w:eastAsia="標楷體" w:hAnsi="標楷體"/>
              </w:rPr>
              <w:t>辦理名稱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79E829" w14:textId="77777777" w:rsidR="004C2E71" w:rsidRPr="005D4B4D" w:rsidRDefault="00E46C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D4B4D">
              <w:rPr>
                <w:rFonts w:ascii="標楷體" w:eastAsia="標楷體" w:hAnsi="標楷體"/>
              </w:rPr>
              <w:t>內容</w:t>
            </w:r>
          </w:p>
        </w:tc>
      </w:tr>
      <w:tr w:rsidR="004C2E71" w:rsidRPr="005D4B4D" w14:paraId="2E05D7E3" w14:textId="77777777" w:rsidTr="00842804">
        <w:trPr>
          <w:trHeight w:val="1871"/>
        </w:trPr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3334F8" w14:textId="77777777" w:rsidR="004C2E71" w:rsidRPr="005D4B4D" w:rsidRDefault="00E46C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D4B4D">
              <w:rPr>
                <w:rFonts w:ascii="標楷體" w:eastAsia="標楷體" w:hAnsi="標楷體"/>
              </w:rPr>
              <w:t>辦理內容摘要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83C326" w14:textId="399C08C2" w:rsidR="004C2E71" w:rsidRPr="005D4B4D" w:rsidRDefault="00E46C83">
            <w:pPr>
              <w:snapToGrid w:val="0"/>
              <w:ind w:left="2"/>
              <w:rPr>
                <w:rFonts w:ascii="標楷體" w:eastAsia="標楷體" w:hAnsi="標楷體"/>
              </w:rPr>
            </w:pPr>
            <w:r w:rsidRPr="005D4B4D">
              <w:rPr>
                <w:rFonts w:ascii="標楷體" w:eastAsia="標楷體" w:hAnsi="標楷體"/>
              </w:rPr>
              <w:t>整建</w:t>
            </w:r>
            <w:r w:rsidR="00F0494F" w:rsidRPr="00F0494F">
              <w:rPr>
                <w:rFonts w:ascii="標楷體" w:eastAsia="標楷體" w:hAnsi="標楷體" w:hint="eastAsia"/>
              </w:rPr>
              <w:t>學校球場設施設備</w:t>
            </w:r>
            <w:r w:rsidRPr="005D4B4D">
              <w:rPr>
                <w:rFonts w:ascii="標楷體" w:eastAsia="標楷體" w:hAnsi="標楷體"/>
              </w:rPr>
              <w:t>：</w:t>
            </w:r>
          </w:p>
          <w:p w14:paraId="59E22CFE" w14:textId="77777777" w:rsidR="004C2E71" w:rsidRPr="005D4B4D" w:rsidRDefault="00E46C83">
            <w:pPr>
              <w:snapToGrid w:val="0"/>
              <w:ind w:left="2"/>
              <w:rPr>
                <w:rFonts w:ascii="標楷體" w:eastAsia="標楷體" w:hAnsi="標楷體"/>
              </w:rPr>
            </w:pPr>
            <w:r w:rsidRPr="005D4B4D">
              <w:rPr>
                <w:rFonts w:ascii="標楷體" w:eastAsia="標楷體" w:hAnsi="標楷體"/>
              </w:rPr>
              <w:t>（一）經費支用情形：</w:t>
            </w:r>
          </w:p>
          <w:p w14:paraId="54E50236" w14:textId="77777777" w:rsidR="004C2E71" w:rsidRPr="005D4B4D" w:rsidRDefault="00E46C83">
            <w:pPr>
              <w:snapToGrid w:val="0"/>
              <w:ind w:left="2"/>
              <w:rPr>
                <w:rFonts w:ascii="標楷體" w:eastAsia="標楷體" w:hAnsi="標楷體"/>
              </w:rPr>
            </w:pPr>
            <w:r w:rsidRPr="005D4B4D">
              <w:rPr>
                <w:rFonts w:ascii="標楷體" w:eastAsia="標楷體" w:hAnsi="標楷體"/>
              </w:rPr>
              <w:t>（二）全校師生數：</w:t>
            </w:r>
          </w:p>
          <w:p w14:paraId="7092B32C" w14:textId="77777777" w:rsidR="004C2E71" w:rsidRPr="005D4B4D" w:rsidRDefault="00E46C83">
            <w:pPr>
              <w:snapToGrid w:val="0"/>
              <w:ind w:left="2"/>
              <w:rPr>
                <w:rFonts w:ascii="標楷體" w:eastAsia="標楷體" w:hAnsi="標楷體"/>
              </w:rPr>
            </w:pPr>
            <w:r w:rsidRPr="005D4B4D">
              <w:rPr>
                <w:rFonts w:ascii="標楷體" w:eastAsia="標楷體" w:hAnsi="標楷體"/>
              </w:rPr>
              <w:t>（三）使用對象：</w:t>
            </w:r>
          </w:p>
          <w:p w14:paraId="46F08BDB" w14:textId="3208CD46" w:rsidR="004C2E71" w:rsidRPr="005D4B4D" w:rsidRDefault="00E46C83">
            <w:pPr>
              <w:snapToGrid w:val="0"/>
              <w:ind w:left="2"/>
              <w:rPr>
                <w:rFonts w:ascii="標楷體" w:eastAsia="標楷體" w:hAnsi="標楷體"/>
              </w:rPr>
            </w:pPr>
            <w:r w:rsidRPr="005D4B4D">
              <w:rPr>
                <w:rFonts w:ascii="標楷體" w:eastAsia="標楷體" w:hAnsi="標楷體"/>
              </w:rPr>
              <w:t>（四）使用情形：</w:t>
            </w:r>
          </w:p>
          <w:p w14:paraId="1532278E" w14:textId="62872724" w:rsidR="004C2E71" w:rsidRPr="005D4B4D" w:rsidRDefault="00E46C83">
            <w:pPr>
              <w:snapToGrid w:val="0"/>
              <w:ind w:left="746" w:hanging="746"/>
              <w:rPr>
                <w:rFonts w:ascii="標楷體" w:eastAsia="標楷體" w:hAnsi="標楷體"/>
              </w:rPr>
            </w:pPr>
            <w:r w:rsidRPr="005D4B4D">
              <w:rPr>
                <w:rFonts w:ascii="標楷體" w:eastAsia="標楷體" w:hAnsi="標楷體"/>
              </w:rPr>
              <w:t>（五）預期效益：</w:t>
            </w:r>
            <w:r w:rsidR="00F0494F" w:rsidRPr="005D4B4D">
              <w:rPr>
                <w:rFonts w:ascii="標楷體" w:eastAsia="標楷體" w:hAnsi="標楷體"/>
              </w:rPr>
              <w:t>（請以質化與量化詳述說明）</w:t>
            </w:r>
          </w:p>
          <w:p w14:paraId="452B6D1D" w14:textId="5620F032" w:rsidR="004C2E71" w:rsidRPr="005D4B4D" w:rsidRDefault="00E46C83" w:rsidP="00541BA1">
            <w:pPr>
              <w:snapToGrid w:val="0"/>
              <w:ind w:left="2"/>
              <w:rPr>
                <w:rFonts w:ascii="標楷體" w:eastAsia="標楷體" w:hAnsi="標楷體" w:hint="eastAsia"/>
              </w:rPr>
            </w:pPr>
            <w:r w:rsidRPr="005D4B4D">
              <w:rPr>
                <w:rFonts w:ascii="標楷體" w:eastAsia="標楷體" w:hAnsi="標楷體"/>
              </w:rPr>
              <w:t>（六）設備器材照片：</w:t>
            </w:r>
            <w:r w:rsidR="00F0494F" w:rsidRPr="005D4B4D">
              <w:rPr>
                <w:rFonts w:ascii="標楷體" w:eastAsia="標楷體" w:hAnsi="標楷體"/>
              </w:rPr>
              <w:t>（單價須為1萬元以上）</w:t>
            </w:r>
          </w:p>
        </w:tc>
      </w:tr>
      <w:tr w:rsidR="004C2E71" w:rsidRPr="005D4B4D" w14:paraId="71692A4F" w14:textId="77777777" w:rsidTr="00842804">
        <w:trPr>
          <w:trHeight w:val="1871"/>
        </w:trPr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37FDF3" w14:textId="48AB8AA0" w:rsidR="004C2E71" w:rsidRDefault="00E46C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D4B4D">
              <w:rPr>
                <w:rFonts w:ascii="標楷體" w:eastAsia="標楷體" w:hAnsi="標楷體"/>
              </w:rPr>
              <w:t>辦理成果摘述</w:t>
            </w:r>
          </w:p>
          <w:p w14:paraId="77F1FB81" w14:textId="77777777" w:rsidR="00541BA1" w:rsidRPr="005D4B4D" w:rsidRDefault="00541B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  <w:p w14:paraId="4C162EFD" w14:textId="77777777" w:rsidR="004C2E71" w:rsidRPr="005D4B4D" w:rsidRDefault="00E46C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D4B4D">
              <w:rPr>
                <w:rFonts w:ascii="標楷體" w:eastAsia="標楷體" w:hAnsi="標楷體"/>
              </w:rPr>
              <w:t>（是否達成計畫目標及預期效益）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158657" w14:textId="77777777" w:rsidR="004C2E71" w:rsidRPr="005D4B4D" w:rsidRDefault="00E46C83">
            <w:pPr>
              <w:snapToGrid w:val="0"/>
              <w:rPr>
                <w:rFonts w:ascii="標楷體" w:eastAsia="標楷體" w:hAnsi="標楷體"/>
              </w:rPr>
            </w:pPr>
            <w:r w:rsidRPr="005D4B4D">
              <w:rPr>
                <w:rFonts w:ascii="標楷體" w:eastAsia="標楷體" w:hAnsi="標楷體"/>
              </w:rPr>
              <w:t>一、計畫目標</w:t>
            </w:r>
          </w:p>
          <w:p w14:paraId="76CF76B1" w14:textId="3FF9372C" w:rsidR="004C2E71" w:rsidRPr="005D4B4D" w:rsidRDefault="00E46C83">
            <w:pPr>
              <w:snapToGrid w:val="0"/>
              <w:rPr>
                <w:rFonts w:ascii="標楷體" w:eastAsia="標楷體" w:hAnsi="標楷體"/>
              </w:rPr>
            </w:pPr>
            <w:r w:rsidRPr="005D4B4D">
              <w:rPr>
                <w:rFonts w:ascii="標楷體" w:eastAsia="標楷體" w:hAnsi="標楷體"/>
              </w:rPr>
              <w:t>二、</w:t>
            </w:r>
            <w:r w:rsidRPr="005D4B4D">
              <w:rPr>
                <w:rFonts w:ascii="標楷體" w:eastAsia="標楷體" w:hAnsi="標楷體"/>
                <w:color w:val="000000"/>
              </w:rPr>
              <w:t>新購置</w:t>
            </w:r>
            <w:r w:rsidR="00F0494F" w:rsidRPr="00F0494F">
              <w:rPr>
                <w:rFonts w:ascii="標楷體" w:eastAsia="標楷體" w:hAnsi="標楷體" w:hint="eastAsia"/>
                <w:color w:val="000000"/>
              </w:rPr>
              <w:t>學校球場設施設備</w:t>
            </w:r>
            <w:r w:rsidR="00F0494F">
              <w:rPr>
                <w:rFonts w:ascii="標楷體" w:eastAsia="標楷體" w:hAnsi="標楷體" w:hint="eastAsia"/>
                <w:color w:val="000000"/>
              </w:rPr>
              <w:t>使用</w:t>
            </w:r>
            <w:r w:rsidRPr="005D4B4D">
              <w:rPr>
                <w:rFonts w:ascii="標楷體" w:eastAsia="標楷體" w:hAnsi="標楷體"/>
                <w:color w:val="000000"/>
              </w:rPr>
              <w:t>現況</w:t>
            </w:r>
          </w:p>
          <w:p w14:paraId="10096242" w14:textId="77777777" w:rsidR="004C2E71" w:rsidRPr="005D4B4D" w:rsidRDefault="00E46C83">
            <w:pPr>
              <w:snapToGrid w:val="0"/>
              <w:rPr>
                <w:rFonts w:ascii="標楷體" w:eastAsia="標楷體" w:hAnsi="標楷體"/>
              </w:rPr>
            </w:pPr>
            <w:r w:rsidRPr="005D4B4D">
              <w:rPr>
                <w:rFonts w:ascii="標楷體" w:eastAsia="標楷體" w:hAnsi="標楷體"/>
              </w:rPr>
              <w:t>三、預期效益</w:t>
            </w:r>
          </w:p>
          <w:p w14:paraId="530B3E7D" w14:textId="77777777" w:rsidR="004C2E71" w:rsidRPr="005D4B4D" w:rsidRDefault="00E46C83">
            <w:pPr>
              <w:snapToGrid w:val="0"/>
              <w:rPr>
                <w:rFonts w:ascii="標楷體" w:eastAsia="標楷體" w:hAnsi="標楷體"/>
              </w:rPr>
            </w:pPr>
            <w:r w:rsidRPr="005D4B4D">
              <w:rPr>
                <w:rFonts w:ascii="標楷體" w:eastAsia="標楷體" w:hAnsi="標楷體"/>
              </w:rPr>
              <w:t>四、設備器材後續管理維護</w:t>
            </w:r>
          </w:p>
        </w:tc>
        <w:bookmarkStart w:id="10" w:name="_GoBack"/>
        <w:bookmarkEnd w:id="10"/>
      </w:tr>
      <w:tr w:rsidR="004C2E71" w:rsidRPr="005D4B4D" w14:paraId="776667E8" w14:textId="77777777" w:rsidTr="00842804">
        <w:trPr>
          <w:trHeight w:val="1871"/>
        </w:trPr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88FDED" w14:textId="194A8CD6" w:rsidR="004C2E71" w:rsidRDefault="00E46C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D4B4D">
              <w:rPr>
                <w:rFonts w:ascii="標楷體" w:eastAsia="標楷體" w:hAnsi="標楷體"/>
              </w:rPr>
              <w:t>整體經費</w:t>
            </w:r>
          </w:p>
          <w:p w14:paraId="5C09A2B7" w14:textId="77777777" w:rsidR="00541BA1" w:rsidRPr="005D4B4D" w:rsidRDefault="00541BA1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  <w:p w14:paraId="24825639" w14:textId="77777777" w:rsidR="004C2E71" w:rsidRPr="005D4B4D" w:rsidRDefault="00E46C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D4B4D">
              <w:rPr>
                <w:rFonts w:ascii="標楷體" w:eastAsia="標楷體" w:hAnsi="標楷體"/>
              </w:rPr>
              <w:t>（請說明或檢附經費表）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C407A7" w14:textId="77777777" w:rsidR="004C2E71" w:rsidRPr="005D4B4D" w:rsidRDefault="004C2E71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4C2E71" w:rsidRPr="005D4B4D" w14:paraId="25E90941" w14:textId="77777777" w:rsidTr="00842804">
        <w:trPr>
          <w:trHeight w:val="1871"/>
        </w:trPr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AD321C" w14:textId="77777777" w:rsidR="004C2E71" w:rsidRPr="005D4B4D" w:rsidRDefault="00E46C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D4B4D">
              <w:rPr>
                <w:rFonts w:ascii="標楷體" w:eastAsia="標楷體" w:hAnsi="標楷體"/>
              </w:rPr>
              <w:t>檢附資料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681558" w14:textId="1369B8ED" w:rsidR="004C2E71" w:rsidRDefault="00E46C83">
            <w:pPr>
              <w:snapToGrid w:val="0"/>
              <w:ind w:left="240" w:hanging="240"/>
              <w:rPr>
                <w:rFonts w:ascii="標楷體" w:eastAsia="標楷體" w:hAnsi="標楷體"/>
              </w:rPr>
            </w:pPr>
            <w:r w:rsidRPr="005D4B4D">
              <w:rPr>
                <w:rFonts w:ascii="標楷體" w:eastAsia="標楷體" w:hAnsi="標楷體"/>
              </w:rPr>
              <w:t>□成果報告書</w:t>
            </w:r>
            <w:r w:rsidR="00381C80">
              <w:rPr>
                <w:rFonts w:ascii="新細明體" w:hAnsi="新細明體" w:hint="eastAsia"/>
              </w:rPr>
              <w:t>：</w:t>
            </w:r>
            <w:r w:rsidRPr="005D4B4D">
              <w:rPr>
                <w:rFonts w:ascii="標楷體" w:eastAsia="標楷體" w:hAnsi="標楷體"/>
              </w:rPr>
              <w:t>含辦理內容項目、經費支用情形、全校師生數、使用對象、使用情形、預期效益、設備器材照片（單價須為1萬元以上）。</w:t>
            </w:r>
          </w:p>
          <w:p w14:paraId="59E82A19" w14:textId="77777777" w:rsidR="00F0494F" w:rsidRPr="00F0494F" w:rsidRDefault="00F0494F">
            <w:pPr>
              <w:snapToGrid w:val="0"/>
              <w:ind w:left="240" w:hanging="240"/>
              <w:rPr>
                <w:rFonts w:ascii="標楷體" w:eastAsia="標楷體" w:hAnsi="標楷體" w:hint="eastAsia"/>
              </w:rPr>
            </w:pPr>
          </w:p>
          <w:p w14:paraId="45079B26" w14:textId="3AA3DE4B" w:rsidR="004C2E71" w:rsidRPr="005D4B4D" w:rsidRDefault="00E46C83">
            <w:pPr>
              <w:snapToGrid w:val="0"/>
              <w:ind w:left="240" w:hanging="240"/>
              <w:rPr>
                <w:rFonts w:ascii="標楷體" w:eastAsia="標楷體" w:hAnsi="標楷體"/>
              </w:rPr>
            </w:pPr>
            <w:r w:rsidRPr="005D4B4D">
              <w:rPr>
                <w:rFonts w:ascii="標楷體" w:eastAsia="標楷體" w:hAnsi="標楷體"/>
              </w:rPr>
              <w:t>□佐證資料</w:t>
            </w:r>
            <w:r w:rsidR="00381C80">
              <w:rPr>
                <w:rFonts w:ascii="新細明體" w:hAnsi="新細明體" w:hint="eastAsia"/>
              </w:rPr>
              <w:t>：</w:t>
            </w:r>
            <w:r w:rsidRPr="005D4B4D">
              <w:rPr>
                <w:rFonts w:ascii="標楷體" w:eastAsia="標楷體" w:hAnsi="標楷體"/>
              </w:rPr>
              <w:t>照片或數位影像等。</w:t>
            </w:r>
          </w:p>
          <w:p w14:paraId="4FD7D3E6" w14:textId="77777777" w:rsidR="004C2E71" w:rsidRPr="005D4B4D" w:rsidRDefault="004C2E71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4C2E71" w:rsidRPr="005D4B4D" w14:paraId="731A7B58" w14:textId="77777777" w:rsidTr="00842804">
        <w:trPr>
          <w:trHeight w:val="1871"/>
        </w:trPr>
        <w:tc>
          <w:tcPr>
            <w:tcW w:w="283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14CF43" w14:textId="77777777" w:rsidR="004C2E71" w:rsidRPr="005D4B4D" w:rsidRDefault="00E46C8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5D4B4D">
              <w:rPr>
                <w:rFonts w:ascii="標楷體" w:eastAsia="標楷體" w:hAnsi="標楷體"/>
              </w:rPr>
              <w:t>檢討與建議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603693" w14:textId="77777777" w:rsidR="004C2E71" w:rsidRPr="005D4B4D" w:rsidRDefault="004C2E71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14:paraId="59FAC5EB" w14:textId="77777777" w:rsidR="004C2E71" w:rsidRPr="005D4B4D" w:rsidRDefault="004C2E71">
      <w:pPr>
        <w:snapToGrid w:val="0"/>
        <w:jc w:val="both"/>
        <w:rPr>
          <w:rFonts w:ascii="標楷體" w:eastAsia="標楷體" w:hAnsi="標楷體"/>
        </w:rPr>
      </w:pPr>
    </w:p>
    <w:p w14:paraId="0487B865" w14:textId="77777777" w:rsidR="004C2E71" w:rsidRPr="005D4B4D" w:rsidRDefault="004C2E71">
      <w:pPr>
        <w:snapToGrid w:val="0"/>
        <w:jc w:val="both"/>
        <w:rPr>
          <w:rFonts w:ascii="標楷體" w:eastAsia="標楷體" w:hAnsi="標楷體"/>
        </w:rPr>
      </w:pPr>
    </w:p>
    <w:p w14:paraId="65B99D02" w14:textId="0E59D1D1" w:rsidR="004C2E71" w:rsidRPr="005D4B4D" w:rsidRDefault="00E46C83">
      <w:pPr>
        <w:snapToGrid w:val="0"/>
        <w:jc w:val="both"/>
        <w:rPr>
          <w:rFonts w:ascii="標楷體" w:eastAsia="標楷體" w:hAnsi="標楷體"/>
        </w:rPr>
      </w:pPr>
      <w:r w:rsidRPr="005D4B4D">
        <w:rPr>
          <w:rFonts w:ascii="標楷體" w:eastAsia="標楷體" w:hAnsi="標楷體"/>
        </w:rPr>
        <w:t>承辦人員核章                 主任核章                        校長</w:t>
      </w:r>
      <w:r w:rsidRPr="005D4B4D">
        <w:rPr>
          <w:rFonts w:ascii="標楷體" w:eastAsia="標楷體" w:hAnsi="標楷體"/>
          <w:color w:val="000000"/>
        </w:rPr>
        <w:t>核章</w:t>
      </w:r>
    </w:p>
    <w:p w14:paraId="1CC936E9" w14:textId="77777777" w:rsidR="004C2E71" w:rsidRPr="005D4B4D" w:rsidRDefault="004C2E71">
      <w:pPr>
        <w:rPr>
          <w:rFonts w:ascii="標楷體" w:eastAsia="標楷體" w:hAnsi="標楷體"/>
          <w:sz w:val="20"/>
          <w:szCs w:val="20"/>
        </w:rPr>
      </w:pPr>
    </w:p>
    <w:sectPr w:rsidR="004C2E71" w:rsidRPr="005D4B4D" w:rsidSect="003229BA">
      <w:pgSz w:w="11906" w:h="16838"/>
      <w:pgMar w:top="1440" w:right="1800" w:bottom="1440" w:left="1800" w:header="720" w:footer="720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8363E" w14:textId="77777777" w:rsidR="00812771" w:rsidRDefault="00812771">
      <w:r>
        <w:separator/>
      </w:r>
    </w:p>
  </w:endnote>
  <w:endnote w:type="continuationSeparator" w:id="0">
    <w:p w14:paraId="28646706" w14:textId="77777777" w:rsidR="00812771" w:rsidRDefault="0081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1057F" w14:textId="77777777" w:rsidR="00812771" w:rsidRDefault="00812771">
      <w:r>
        <w:rPr>
          <w:color w:val="000000"/>
        </w:rPr>
        <w:separator/>
      </w:r>
    </w:p>
  </w:footnote>
  <w:footnote w:type="continuationSeparator" w:id="0">
    <w:p w14:paraId="0BA1AAFF" w14:textId="77777777" w:rsidR="00812771" w:rsidRDefault="00812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43159"/>
    <w:multiLevelType w:val="hybridMultilevel"/>
    <w:tmpl w:val="9D04143E"/>
    <w:lvl w:ilvl="0" w:tplc="052847C0">
      <w:start w:val="1"/>
      <w:numFmt w:val="taiwaneseCountingThousand"/>
      <w:lvlText w:val="(%1)"/>
      <w:lvlJc w:val="left"/>
      <w:pPr>
        <w:ind w:left="851" w:hanging="480"/>
      </w:pPr>
      <w:rPr>
        <w:rFonts w:hint="eastAsia"/>
      </w:rPr>
    </w:lvl>
    <w:lvl w:ilvl="1" w:tplc="38FC79EA">
      <w:start w:val="1"/>
      <w:numFmt w:val="taiwaneseCountingThousand"/>
      <w:lvlText w:val="(%2)"/>
      <w:lvlJc w:val="left"/>
      <w:pPr>
        <w:ind w:left="133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11" w:hanging="480"/>
      </w:pPr>
    </w:lvl>
    <w:lvl w:ilvl="3" w:tplc="0409000F" w:tentative="1">
      <w:start w:val="1"/>
      <w:numFmt w:val="decimal"/>
      <w:lvlText w:val="%4."/>
      <w:lvlJc w:val="left"/>
      <w:pPr>
        <w:ind w:left="22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1" w:hanging="480"/>
      </w:pPr>
    </w:lvl>
    <w:lvl w:ilvl="5" w:tplc="0409001B" w:tentative="1">
      <w:start w:val="1"/>
      <w:numFmt w:val="lowerRoman"/>
      <w:lvlText w:val="%6."/>
      <w:lvlJc w:val="right"/>
      <w:pPr>
        <w:ind w:left="3251" w:hanging="480"/>
      </w:pPr>
    </w:lvl>
    <w:lvl w:ilvl="6" w:tplc="0409000F" w:tentative="1">
      <w:start w:val="1"/>
      <w:numFmt w:val="decimal"/>
      <w:lvlText w:val="%7."/>
      <w:lvlJc w:val="left"/>
      <w:pPr>
        <w:ind w:left="37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1" w:hanging="480"/>
      </w:pPr>
    </w:lvl>
    <w:lvl w:ilvl="8" w:tplc="0409001B" w:tentative="1">
      <w:start w:val="1"/>
      <w:numFmt w:val="lowerRoman"/>
      <w:lvlText w:val="%9."/>
      <w:lvlJc w:val="right"/>
      <w:pPr>
        <w:ind w:left="4691" w:hanging="480"/>
      </w:pPr>
    </w:lvl>
  </w:abstractNum>
  <w:abstractNum w:abstractNumId="1" w15:restartNumberingAfterBreak="0">
    <w:nsid w:val="0D466BCB"/>
    <w:multiLevelType w:val="hybridMultilevel"/>
    <w:tmpl w:val="1FFC4FA2"/>
    <w:lvl w:ilvl="0" w:tplc="38FC79EA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65427A"/>
    <w:multiLevelType w:val="hybridMultilevel"/>
    <w:tmpl w:val="C56A0EE0"/>
    <w:lvl w:ilvl="0" w:tplc="052847C0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2A5A070F"/>
    <w:multiLevelType w:val="hybridMultilevel"/>
    <w:tmpl w:val="C56A0EE0"/>
    <w:lvl w:ilvl="0" w:tplc="052847C0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38217BCE"/>
    <w:multiLevelType w:val="hybridMultilevel"/>
    <w:tmpl w:val="9796C46A"/>
    <w:lvl w:ilvl="0" w:tplc="D38A050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FE52F0"/>
    <w:multiLevelType w:val="hybridMultilevel"/>
    <w:tmpl w:val="1FFC4FA2"/>
    <w:lvl w:ilvl="0" w:tplc="38FC79EA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966B4F"/>
    <w:multiLevelType w:val="hybridMultilevel"/>
    <w:tmpl w:val="FD2E60D0"/>
    <w:lvl w:ilvl="0" w:tplc="052847C0">
      <w:start w:val="1"/>
      <w:numFmt w:val="taiwaneseCountingThousand"/>
      <w:lvlText w:val="(%1)"/>
      <w:lvlJc w:val="left"/>
      <w:pPr>
        <w:ind w:left="114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28" w:hanging="480"/>
      </w:pPr>
    </w:lvl>
    <w:lvl w:ilvl="2" w:tplc="0409001B" w:tentative="1">
      <w:start w:val="1"/>
      <w:numFmt w:val="lowerRoman"/>
      <w:lvlText w:val="%3."/>
      <w:lvlJc w:val="right"/>
      <w:pPr>
        <w:ind w:left="2108" w:hanging="480"/>
      </w:pPr>
    </w:lvl>
    <w:lvl w:ilvl="3" w:tplc="0409000F" w:tentative="1">
      <w:start w:val="1"/>
      <w:numFmt w:val="decimal"/>
      <w:lvlText w:val="%4."/>
      <w:lvlJc w:val="left"/>
      <w:pPr>
        <w:ind w:left="25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8" w:hanging="480"/>
      </w:pPr>
    </w:lvl>
    <w:lvl w:ilvl="5" w:tplc="0409001B" w:tentative="1">
      <w:start w:val="1"/>
      <w:numFmt w:val="lowerRoman"/>
      <w:lvlText w:val="%6."/>
      <w:lvlJc w:val="right"/>
      <w:pPr>
        <w:ind w:left="3548" w:hanging="480"/>
      </w:pPr>
    </w:lvl>
    <w:lvl w:ilvl="6" w:tplc="0409000F" w:tentative="1">
      <w:start w:val="1"/>
      <w:numFmt w:val="decimal"/>
      <w:lvlText w:val="%7."/>
      <w:lvlJc w:val="left"/>
      <w:pPr>
        <w:ind w:left="40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8" w:hanging="480"/>
      </w:pPr>
    </w:lvl>
    <w:lvl w:ilvl="8" w:tplc="0409001B" w:tentative="1">
      <w:start w:val="1"/>
      <w:numFmt w:val="lowerRoman"/>
      <w:lvlText w:val="%9."/>
      <w:lvlJc w:val="right"/>
      <w:pPr>
        <w:ind w:left="4988" w:hanging="480"/>
      </w:pPr>
    </w:lvl>
  </w:abstractNum>
  <w:abstractNum w:abstractNumId="7" w15:restartNumberingAfterBreak="0">
    <w:nsid w:val="70E66E88"/>
    <w:multiLevelType w:val="hybridMultilevel"/>
    <w:tmpl w:val="55A62C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3AE93EA">
      <w:start w:val="1"/>
      <w:numFmt w:val="taiwaneseCountingThousand"/>
      <w:lvlText w:val="(%2)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autoHyphenation/>
  <w:drawingGridHorizontalSpacing w:val="120"/>
  <w:drawingGridVerticalSpacing w:val="373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E71"/>
    <w:rsid w:val="00087089"/>
    <w:rsid w:val="0009607A"/>
    <w:rsid w:val="0025462A"/>
    <w:rsid w:val="00256EDE"/>
    <w:rsid w:val="00293419"/>
    <w:rsid w:val="003229BA"/>
    <w:rsid w:val="00376F9F"/>
    <w:rsid w:val="00381C80"/>
    <w:rsid w:val="00487636"/>
    <w:rsid w:val="004C2E71"/>
    <w:rsid w:val="00541BA1"/>
    <w:rsid w:val="00582129"/>
    <w:rsid w:val="005D4B4D"/>
    <w:rsid w:val="00616524"/>
    <w:rsid w:val="0073619D"/>
    <w:rsid w:val="00812771"/>
    <w:rsid w:val="00815EAA"/>
    <w:rsid w:val="00842804"/>
    <w:rsid w:val="00936233"/>
    <w:rsid w:val="00946F00"/>
    <w:rsid w:val="009A1DD8"/>
    <w:rsid w:val="00A06250"/>
    <w:rsid w:val="00B26D87"/>
    <w:rsid w:val="00E46C83"/>
    <w:rsid w:val="00F0494F"/>
    <w:rsid w:val="00F62DFD"/>
    <w:rsid w:val="00F9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72175"/>
  <w15:docId w15:val="{4A55FED5-00A4-4B1C-AAEA-BEE4D77A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User</cp:lastModifiedBy>
  <cp:revision>10</cp:revision>
  <cp:lastPrinted>2024-01-11T02:26:00Z</cp:lastPrinted>
  <dcterms:created xsi:type="dcterms:W3CDTF">2024-01-10T12:31:00Z</dcterms:created>
  <dcterms:modified xsi:type="dcterms:W3CDTF">2024-01-18T01:21:00Z</dcterms:modified>
</cp:coreProperties>
</file>